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仿宋" w:hAnsi="仿宋" w:eastAsia="仿宋"/>
          <w:b/>
          <w:sz w:val="36"/>
          <w:szCs w:val="36"/>
        </w:rPr>
      </w:pPr>
      <w:r>
        <w:rPr>
          <w:rFonts w:hint="eastAsia" w:ascii="仿宋" w:hAnsi="仿宋" w:eastAsia="仿宋"/>
          <w:b/>
          <w:sz w:val="36"/>
          <w:szCs w:val="36"/>
          <w:u w:val="single"/>
        </w:rPr>
        <w:t>机械工程学院20</w:t>
      </w:r>
      <w:r>
        <w:rPr>
          <w:rFonts w:ascii="仿宋" w:hAnsi="仿宋" w:eastAsia="仿宋"/>
          <w:b/>
          <w:sz w:val="36"/>
          <w:szCs w:val="36"/>
          <w:u w:val="single"/>
        </w:rPr>
        <w:t>2</w:t>
      </w:r>
      <w:r>
        <w:rPr>
          <w:rFonts w:hint="eastAsia" w:ascii="仿宋" w:hAnsi="仿宋" w:eastAsia="仿宋"/>
          <w:b/>
          <w:sz w:val="36"/>
          <w:szCs w:val="36"/>
          <w:u w:val="single"/>
        </w:rPr>
        <w:t>2</w:t>
      </w:r>
      <w:r>
        <w:rPr>
          <w:rFonts w:ascii="仿宋" w:hAnsi="仿宋" w:eastAsia="仿宋"/>
          <w:b/>
          <w:sz w:val="36"/>
          <w:szCs w:val="36"/>
          <w:u w:val="single"/>
        </w:rPr>
        <w:t>年</w:t>
      </w:r>
      <w:r>
        <w:rPr>
          <w:rFonts w:hint="eastAsia" w:ascii="仿宋" w:hAnsi="仿宋" w:eastAsia="仿宋"/>
          <w:b/>
          <w:sz w:val="36"/>
          <w:szCs w:val="36"/>
          <w:u w:val="single"/>
          <w:lang w:val="en-US" w:eastAsia="zh-CN"/>
        </w:rPr>
        <w:t>5</w:t>
      </w:r>
      <w:r>
        <w:rPr>
          <w:rFonts w:hint="eastAsia" w:ascii="仿宋" w:hAnsi="仿宋" w:eastAsia="仿宋"/>
          <w:b/>
          <w:sz w:val="36"/>
          <w:szCs w:val="36"/>
          <w:u w:val="single"/>
        </w:rPr>
        <w:t>月</w:t>
      </w:r>
      <w:r>
        <w:rPr>
          <w:rFonts w:hint="eastAsia" w:ascii="仿宋" w:hAnsi="仿宋" w:eastAsia="仿宋"/>
          <w:b/>
          <w:sz w:val="36"/>
          <w:szCs w:val="36"/>
        </w:rPr>
        <w:t>考勤报送表</w:t>
      </w:r>
    </w:p>
    <w:p>
      <w:pPr>
        <w:numPr>
          <w:ilvl w:val="0"/>
          <w:numId w:val="1"/>
        </w:numPr>
        <w:rPr>
          <w:rFonts w:ascii="仿宋" w:hAnsi="仿宋" w:eastAsia="仿宋"/>
          <w:sz w:val="28"/>
          <w:szCs w:val="28"/>
        </w:rPr>
      </w:pPr>
      <w:r>
        <w:rPr>
          <w:rFonts w:hint="eastAsia" w:ascii="仿宋" w:hAnsi="仿宋" w:eastAsia="仿宋"/>
          <w:sz w:val="28"/>
          <w:szCs w:val="28"/>
        </w:rPr>
        <w:t>缺勤人员名单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70"/>
        <w:gridCol w:w="2571"/>
        <w:gridCol w:w="4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jc w:val="center"/>
              <w:rPr>
                <w:rFonts w:ascii="仿宋" w:hAnsi="仿宋" w:eastAsia="仿宋"/>
                <w:kern w:val="0"/>
                <w:sz w:val="28"/>
                <w:szCs w:val="28"/>
              </w:rPr>
            </w:pPr>
            <w:r>
              <w:rPr>
                <w:rFonts w:hint="eastAsia" w:ascii="仿宋" w:hAnsi="仿宋" w:eastAsia="仿宋"/>
                <w:kern w:val="0"/>
                <w:sz w:val="28"/>
                <w:szCs w:val="28"/>
              </w:rPr>
              <w:t>序号</w:t>
            </w:r>
          </w:p>
        </w:tc>
        <w:tc>
          <w:tcPr>
            <w:tcW w:w="1670" w:type="dxa"/>
          </w:tcPr>
          <w:p>
            <w:pPr>
              <w:jc w:val="center"/>
              <w:rPr>
                <w:rFonts w:ascii="仿宋" w:hAnsi="仿宋" w:eastAsia="仿宋"/>
                <w:kern w:val="0"/>
                <w:sz w:val="28"/>
                <w:szCs w:val="28"/>
              </w:rPr>
            </w:pPr>
            <w:r>
              <w:rPr>
                <w:rFonts w:hint="eastAsia" w:ascii="仿宋" w:hAnsi="仿宋" w:eastAsia="仿宋"/>
                <w:kern w:val="0"/>
                <w:sz w:val="28"/>
                <w:szCs w:val="28"/>
              </w:rPr>
              <w:t>姓名</w:t>
            </w:r>
          </w:p>
        </w:tc>
        <w:tc>
          <w:tcPr>
            <w:tcW w:w="2571" w:type="dxa"/>
          </w:tcPr>
          <w:p>
            <w:pPr>
              <w:rPr>
                <w:rFonts w:ascii="仿宋" w:hAnsi="仿宋" w:eastAsia="仿宋"/>
                <w:kern w:val="0"/>
                <w:sz w:val="28"/>
                <w:szCs w:val="28"/>
              </w:rPr>
            </w:pPr>
            <w:r>
              <w:rPr>
                <w:rFonts w:ascii="仿宋" w:hAnsi="仿宋" w:eastAsia="仿宋"/>
                <w:kern w:val="0"/>
                <w:sz w:val="28"/>
                <w:szCs w:val="28"/>
              </w:rPr>
              <w:t>是否办理请假手续</w:t>
            </w:r>
          </w:p>
        </w:tc>
        <w:tc>
          <w:tcPr>
            <w:tcW w:w="4511" w:type="dxa"/>
          </w:tcPr>
          <w:p>
            <w:pPr>
              <w:jc w:val="center"/>
              <w:rPr>
                <w:rFonts w:ascii="仿宋" w:hAnsi="仿宋" w:eastAsia="仿宋"/>
                <w:kern w:val="0"/>
                <w:sz w:val="28"/>
                <w:szCs w:val="28"/>
              </w:rPr>
            </w:pPr>
            <w:r>
              <w:rPr>
                <w:rFonts w:hint="eastAsia" w:ascii="仿宋" w:hAnsi="仿宋" w:eastAsia="仿宋"/>
                <w:kern w:val="0"/>
                <w:sz w:val="28"/>
                <w:szCs w:val="28"/>
              </w:rPr>
              <w:t>缺勤原因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1</w:t>
            </w:r>
          </w:p>
        </w:tc>
        <w:tc>
          <w:tcPr>
            <w:tcW w:w="1670" w:type="dxa"/>
            <w:vAlign w:val="center"/>
          </w:tcPr>
          <w:p>
            <w:pPr>
              <w:rPr>
                <w:rFonts w:hint="eastAsia" w:ascii="仿宋" w:hAnsi="仿宋" w:eastAsia="仿宋" w:cs="仿宋"/>
                <w:color w:val="000000"/>
                <w:sz w:val="22"/>
              </w:rPr>
            </w:pPr>
            <w:r>
              <w:rPr>
                <w:rFonts w:hint="eastAsia" w:ascii="仿宋" w:hAnsi="仿宋" w:eastAsia="仿宋" w:cs="仿宋"/>
                <w:color w:val="000000"/>
                <w:sz w:val="22"/>
              </w:rPr>
              <w:t>魏娟</w:t>
            </w:r>
          </w:p>
        </w:tc>
        <w:tc>
          <w:tcPr>
            <w:tcW w:w="2571" w:type="dxa"/>
            <w:vAlign w:val="center"/>
          </w:tcPr>
          <w:p>
            <w:pPr>
              <w:rPr>
                <w:rFonts w:hint="eastAsia" w:ascii="仿宋" w:hAnsi="仿宋" w:eastAsia="仿宋" w:cs="仿宋"/>
                <w:color w:val="000000"/>
                <w:sz w:val="22"/>
              </w:rPr>
            </w:pPr>
            <w:r>
              <w:rPr>
                <w:rFonts w:hint="eastAsia" w:ascii="仿宋" w:hAnsi="仿宋" w:eastAsia="仿宋" w:cs="仿宋"/>
                <w:color w:val="000000"/>
                <w:sz w:val="22"/>
              </w:rPr>
              <w:t>已办理</w:t>
            </w:r>
          </w:p>
        </w:tc>
        <w:tc>
          <w:tcPr>
            <w:tcW w:w="4511" w:type="dxa"/>
            <w:vAlign w:val="center"/>
          </w:tcPr>
          <w:p>
            <w:pPr>
              <w:rPr>
                <w:rFonts w:hint="eastAsia" w:ascii="仿宋" w:hAnsi="仿宋" w:eastAsia="仿宋" w:cs="仿宋"/>
                <w:color w:val="000000"/>
                <w:sz w:val="22"/>
              </w:rPr>
            </w:pPr>
            <w:r>
              <w:rPr>
                <w:rFonts w:hint="eastAsia" w:ascii="仿宋" w:hAnsi="仿宋" w:eastAsia="仿宋" w:cs="仿宋"/>
                <w:color w:val="000000"/>
                <w:sz w:val="22"/>
              </w:rPr>
              <w:t>2022.3.15-9.15新加坡南洋理工大学访学（因疫情，实际出行时间是3月29日离淄博）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仿宋" w:hAnsi="仿宋" w:eastAsia="仿宋" w:cs="仿宋"/>
                <w:kern w:val="0"/>
                <w:sz w:val="28"/>
                <w:szCs w:val="28"/>
              </w:rPr>
            </w:pPr>
            <w:r>
              <w:rPr>
                <w:rFonts w:hint="eastAsia" w:ascii="仿宋" w:hAnsi="仿宋" w:eastAsia="仿宋" w:cs="仿宋"/>
                <w:color w:val="000000"/>
                <w:kern w:val="0"/>
                <w:sz w:val="22"/>
                <w:lang w:bidi="ar"/>
              </w:rPr>
              <w:t>2</w:t>
            </w:r>
          </w:p>
        </w:tc>
        <w:tc>
          <w:tcPr>
            <w:tcW w:w="1670" w:type="dxa"/>
            <w:vAlign w:val="center"/>
          </w:tcPr>
          <w:p>
            <w:pPr>
              <w:widowControl/>
              <w:jc w:val="left"/>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张秀丽</w:t>
            </w:r>
          </w:p>
        </w:tc>
        <w:tc>
          <w:tcPr>
            <w:tcW w:w="2571" w:type="dxa"/>
            <w:vAlign w:val="center"/>
          </w:tcPr>
          <w:p>
            <w:pPr>
              <w:widowControl/>
              <w:jc w:val="left"/>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已办理</w:t>
            </w:r>
          </w:p>
        </w:tc>
        <w:tc>
          <w:tcPr>
            <w:tcW w:w="4511" w:type="dxa"/>
            <w:vAlign w:val="center"/>
          </w:tcPr>
          <w:p>
            <w:pPr>
              <w:widowControl/>
              <w:jc w:val="left"/>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2021.11.20-2022.6.7 休产假（2021.11.26办理请假手续）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仿宋" w:hAnsi="仿宋" w:eastAsia="仿宋" w:cs="仿宋"/>
                <w:color w:val="000000"/>
                <w:kern w:val="0"/>
                <w:sz w:val="22"/>
                <w:lang w:eastAsia="zh-CN" w:bidi="ar"/>
              </w:rPr>
            </w:pPr>
            <w:r>
              <w:rPr>
                <w:rFonts w:hint="eastAsia" w:ascii="仿宋" w:hAnsi="仿宋" w:eastAsia="仿宋" w:cs="仿宋"/>
                <w:color w:val="000000"/>
                <w:kern w:val="0"/>
                <w:sz w:val="22"/>
                <w:lang w:val="en-US" w:eastAsia="zh-CN" w:bidi="ar"/>
              </w:rPr>
              <w:t>3</w:t>
            </w:r>
          </w:p>
        </w:tc>
        <w:tc>
          <w:tcPr>
            <w:tcW w:w="1670" w:type="dxa"/>
          </w:tcPr>
          <w:p>
            <w:pPr>
              <w:rPr>
                <w:rFonts w:hint="eastAsia" w:ascii="仿宋" w:hAnsi="仿宋" w:eastAsia="仿宋" w:cs="仿宋"/>
              </w:rPr>
            </w:pPr>
            <w:r>
              <w:rPr>
                <w:rFonts w:hint="eastAsia" w:ascii="仿宋" w:hAnsi="仿宋" w:eastAsia="仿宋" w:cs="仿宋"/>
              </w:rPr>
              <w:t>池宝涛</w:t>
            </w:r>
          </w:p>
        </w:tc>
        <w:tc>
          <w:tcPr>
            <w:tcW w:w="2571" w:type="dxa"/>
          </w:tcPr>
          <w:p>
            <w:pPr>
              <w:rPr>
                <w:rFonts w:hint="eastAsia" w:ascii="仿宋" w:hAnsi="仿宋" w:eastAsia="仿宋" w:cs="仿宋"/>
              </w:rPr>
            </w:pPr>
            <w:r>
              <w:rPr>
                <w:rFonts w:hint="eastAsia" w:ascii="仿宋" w:hAnsi="仿宋" w:eastAsia="仿宋" w:cs="仿宋"/>
              </w:rPr>
              <w:t>已办理</w:t>
            </w:r>
          </w:p>
        </w:tc>
        <w:tc>
          <w:tcPr>
            <w:tcW w:w="4511" w:type="dxa"/>
          </w:tcPr>
          <w:p>
            <w:pPr>
              <w:rPr>
                <w:rFonts w:hint="eastAsia" w:ascii="仿宋" w:hAnsi="仿宋" w:eastAsia="仿宋" w:cs="仿宋"/>
              </w:rPr>
            </w:pPr>
            <w:r>
              <w:rPr>
                <w:rFonts w:hint="eastAsia" w:ascii="仿宋" w:hAnsi="仿宋" w:eastAsia="仿宋" w:cs="仿宋"/>
              </w:rPr>
              <w:t>2022.1.1-7.31 青州 家住青州，每日上下班通勤（因疫情通勤外出报备，非缺勤）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仿宋" w:hAnsi="仿宋" w:eastAsia="仿宋" w:cs="仿宋"/>
                <w:color w:val="000000"/>
                <w:kern w:val="0"/>
                <w:sz w:val="22"/>
                <w:lang w:eastAsia="zh-CN" w:bidi="ar"/>
              </w:rPr>
            </w:pPr>
            <w:r>
              <w:rPr>
                <w:rFonts w:hint="eastAsia" w:ascii="仿宋" w:hAnsi="仿宋" w:eastAsia="仿宋" w:cs="仿宋"/>
                <w:color w:val="000000"/>
                <w:kern w:val="0"/>
                <w:sz w:val="22"/>
                <w:lang w:val="en-US" w:eastAsia="zh-CN" w:bidi="ar"/>
              </w:rPr>
              <w:t>4</w:t>
            </w:r>
          </w:p>
        </w:tc>
        <w:tc>
          <w:tcPr>
            <w:tcW w:w="1670" w:type="dxa"/>
          </w:tcPr>
          <w:p>
            <w:pPr>
              <w:rPr>
                <w:rFonts w:hint="eastAsia" w:ascii="仿宋" w:hAnsi="仿宋" w:eastAsia="仿宋" w:cs="仿宋"/>
              </w:rPr>
            </w:pPr>
            <w:r>
              <w:rPr>
                <w:rFonts w:hint="eastAsia" w:ascii="仿宋" w:hAnsi="仿宋" w:eastAsia="仿宋" w:cs="仿宋"/>
              </w:rPr>
              <w:t>王寿朋</w:t>
            </w:r>
          </w:p>
        </w:tc>
        <w:tc>
          <w:tcPr>
            <w:tcW w:w="2571" w:type="dxa"/>
          </w:tcPr>
          <w:p>
            <w:pPr>
              <w:rPr>
                <w:rFonts w:hint="eastAsia" w:ascii="仿宋" w:hAnsi="仿宋" w:eastAsia="仿宋" w:cs="仿宋"/>
              </w:rPr>
            </w:pPr>
            <w:r>
              <w:rPr>
                <w:rFonts w:hint="eastAsia" w:ascii="仿宋" w:hAnsi="仿宋" w:eastAsia="仿宋" w:cs="仿宋"/>
              </w:rPr>
              <w:t>已办理</w:t>
            </w:r>
          </w:p>
        </w:tc>
        <w:tc>
          <w:tcPr>
            <w:tcW w:w="4511" w:type="dxa"/>
          </w:tcPr>
          <w:p>
            <w:pPr>
              <w:rPr>
                <w:rFonts w:hint="eastAsia" w:ascii="仿宋" w:hAnsi="仿宋" w:eastAsia="仿宋" w:cs="仿宋"/>
              </w:rPr>
            </w:pPr>
            <w:r>
              <w:rPr>
                <w:rFonts w:hint="eastAsia" w:ascii="仿宋" w:hAnsi="仿宋" w:eastAsia="仿宋" w:cs="仿宋"/>
              </w:rPr>
              <w:t>2022.2-2022.7 博山 家住博山，每日上下班通勤（因疫情通勤外出报备，非缺勤）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仿宋" w:hAnsi="仿宋" w:eastAsia="仿宋" w:cs="仿宋"/>
                <w:color w:val="000000"/>
                <w:kern w:val="0"/>
                <w:sz w:val="22"/>
                <w:lang w:eastAsia="zh-CN" w:bidi="ar"/>
              </w:rPr>
            </w:pPr>
            <w:r>
              <w:rPr>
                <w:rFonts w:hint="eastAsia" w:ascii="仿宋" w:hAnsi="仿宋" w:eastAsia="仿宋" w:cs="仿宋"/>
                <w:color w:val="000000"/>
                <w:kern w:val="0"/>
                <w:sz w:val="22"/>
                <w:lang w:val="en-US" w:eastAsia="zh-CN" w:bidi="ar"/>
              </w:rPr>
              <w:t>5</w:t>
            </w:r>
          </w:p>
        </w:tc>
        <w:tc>
          <w:tcPr>
            <w:tcW w:w="1670" w:type="dxa"/>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sz w:val="22"/>
              </w:rPr>
              <w:t>刘焕宝</w:t>
            </w:r>
          </w:p>
        </w:tc>
        <w:tc>
          <w:tcPr>
            <w:tcW w:w="2571" w:type="dxa"/>
            <w:vAlign w:val="center"/>
          </w:tcPr>
          <w:p>
            <w:pPr>
              <w:rPr>
                <w:rFonts w:hint="eastAsia" w:ascii="仿宋" w:hAnsi="仿宋" w:eastAsia="仿宋" w:cs="仿宋"/>
                <w:color w:val="000000"/>
                <w:sz w:val="22"/>
              </w:rPr>
            </w:pPr>
            <w:r>
              <w:rPr>
                <w:rFonts w:hint="eastAsia" w:ascii="仿宋" w:hAnsi="仿宋" w:eastAsia="仿宋" w:cs="仿宋"/>
                <w:color w:val="000000"/>
                <w:sz w:val="22"/>
              </w:rPr>
              <w:t>已办理</w:t>
            </w:r>
          </w:p>
        </w:tc>
        <w:tc>
          <w:tcPr>
            <w:tcW w:w="4511" w:type="dxa"/>
            <w:vAlign w:val="center"/>
          </w:tcPr>
          <w:p>
            <w:pPr>
              <w:rPr>
                <w:rFonts w:hint="eastAsia" w:ascii="仿宋" w:hAnsi="仿宋" w:eastAsia="仿宋" w:cs="仿宋"/>
                <w:color w:val="000000"/>
                <w:sz w:val="22"/>
              </w:rPr>
            </w:pPr>
            <w:r>
              <w:rPr>
                <w:rFonts w:hint="eastAsia" w:ascii="仿宋" w:hAnsi="仿宋" w:eastAsia="仿宋" w:cs="仿宋"/>
                <w:color w:val="000000"/>
                <w:sz w:val="22"/>
              </w:rPr>
              <w:t>2022.3.1-12.31  周村 家住碧桂园 通勤每日往返</w:t>
            </w:r>
            <w:r>
              <w:rPr>
                <w:rFonts w:hint="eastAsia" w:ascii="仿宋" w:hAnsi="仿宋" w:eastAsia="仿宋" w:cs="仿宋"/>
              </w:rPr>
              <w:t>（因疫情通勤外出报备，非缺勤）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仿宋" w:hAnsi="仿宋" w:eastAsia="仿宋" w:cs="仿宋"/>
                <w:color w:val="000000"/>
                <w:kern w:val="0"/>
                <w:sz w:val="22"/>
                <w:lang w:eastAsia="zh-CN" w:bidi="ar"/>
              </w:rPr>
            </w:pPr>
            <w:r>
              <w:rPr>
                <w:rFonts w:hint="eastAsia" w:ascii="仿宋" w:hAnsi="仿宋" w:eastAsia="仿宋" w:cs="仿宋"/>
                <w:color w:val="000000"/>
                <w:kern w:val="0"/>
                <w:sz w:val="22"/>
                <w:lang w:val="en-US" w:eastAsia="zh-CN" w:bidi="ar"/>
              </w:rPr>
              <w:t>6</w:t>
            </w:r>
          </w:p>
        </w:tc>
        <w:tc>
          <w:tcPr>
            <w:tcW w:w="1670" w:type="dxa"/>
            <w:vAlign w:val="center"/>
          </w:tcPr>
          <w:p>
            <w:pPr>
              <w:rPr>
                <w:rFonts w:hint="eastAsia" w:ascii="仿宋" w:hAnsi="仿宋" w:eastAsia="仿宋" w:cs="仿宋"/>
                <w:color w:val="000000"/>
                <w:sz w:val="22"/>
              </w:rPr>
            </w:pPr>
            <w:r>
              <w:rPr>
                <w:rFonts w:hint="eastAsia" w:ascii="仿宋" w:hAnsi="仿宋" w:eastAsia="仿宋" w:cs="仿宋"/>
                <w:color w:val="000000"/>
                <w:sz w:val="22"/>
              </w:rPr>
              <w:t>赵光喜</w:t>
            </w:r>
          </w:p>
        </w:tc>
        <w:tc>
          <w:tcPr>
            <w:tcW w:w="2571" w:type="dxa"/>
            <w:vAlign w:val="center"/>
          </w:tcPr>
          <w:p>
            <w:pPr>
              <w:rPr>
                <w:rFonts w:hint="eastAsia" w:ascii="仿宋" w:hAnsi="仿宋" w:eastAsia="仿宋" w:cs="仿宋"/>
                <w:color w:val="000000"/>
                <w:sz w:val="22"/>
              </w:rPr>
            </w:pPr>
            <w:r>
              <w:rPr>
                <w:rFonts w:hint="eastAsia" w:ascii="仿宋" w:hAnsi="仿宋" w:eastAsia="仿宋" w:cs="仿宋"/>
                <w:color w:val="000000"/>
                <w:sz w:val="22"/>
              </w:rPr>
              <w:t>已办理</w:t>
            </w:r>
          </w:p>
        </w:tc>
        <w:tc>
          <w:tcPr>
            <w:tcW w:w="4511" w:type="dxa"/>
            <w:vAlign w:val="center"/>
          </w:tcPr>
          <w:p>
            <w:pPr>
              <w:rPr>
                <w:rFonts w:hint="eastAsia" w:ascii="仿宋" w:hAnsi="仿宋" w:eastAsia="仿宋" w:cs="仿宋"/>
                <w:color w:val="000000"/>
                <w:sz w:val="22"/>
              </w:rPr>
            </w:pPr>
            <w:r>
              <w:rPr>
                <w:rFonts w:hint="eastAsia" w:ascii="仿宋" w:hAnsi="仿宋" w:eastAsia="仿宋" w:cs="仿宋"/>
                <w:color w:val="000000"/>
                <w:sz w:val="22"/>
              </w:rPr>
              <w:t>2022.3.7-12.31</w:t>
            </w:r>
            <w:r>
              <w:rPr>
                <w:rFonts w:hint="eastAsia" w:ascii="仿宋" w:hAnsi="仿宋" w:eastAsia="仿宋" w:cs="仿宋"/>
                <w:color w:val="000000"/>
                <w:sz w:val="22"/>
                <w:lang w:val="en-US" w:eastAsia="zh-CN"/>
              </w:rPr>
              <w:t xml:space="preserve"> </w:t>
            </w:r>
            <w:r>
              <w:rPr>
                <w:rFonts w:hint="eastAsia" w:ascii="仿宋" w:hAnsi="仿宋" w:eastAsia="仿宋" w:cs="仿宋"/>
                <w:color w:val="000000"/>
                <w:sz w:val="22"/>
              </w:rPr>
              <w:t>周村 家住周村明德苑小区，通勤每日往返</w:t>
            </w:r>
            <w:r>
              <w:rPr>
                <w:rFonts w:hint="eastAsia" w:ascii="仿宋" w:hAnsi="仿宋" w:eastAsia="仿宋" w:cs="仿宋"/>
              </w:rPr>
              <w:t>（因疫情通勤外出报备，非缺勤）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仿宋" w:hAnsi="仿宋" w:eastAsia="仿宋" w:cs="仿宋"/>
                <w:color w:val="000000"/>
                <w:kern w:val="0"/>
                <w:sz w:val="22"/>
                <w:lang w:val="en-US" w:eastAsia="zh-CN" w:bidi="ar"/>
              </w:rPr>
            </w:pPr>
            <w:r>
              <w:rPr>
                <w:rFonts w:hint="eastAsia" w:ascii="仿宋" w:hAnsi="仿宋" w:eastAsia="仿宋" w:cs="仿宋"/>
                <w:color w:val="000000"/>
                <w:kern w:val="0"/>
                <w:sz w:val="22"/>
                <w:lang w:val="en-US" w:eastAsia="zh-CN" w:bidi="ar"/>
              </w:rPr>
              <w:t>7</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lang w:bidi="ar"/>
              </w:rPr>
            </w:pPr>
            <w:r>
              <w:rPr>
                <w:rFonts w:hint="eastAsia" w:ascii="仿宋" w:hAnsi="仿宋" w:eastAsia="仿宋" w:cs="仿宋"/>
                <w:i w:val="0"/>
                <w:iCs w:val="0"/>
                <w:color w:val="000000"/>
                <w:kern w:val="0"/>
                <w:sz w:val="22"/>
                <w:szCs w:val="22"/>
                <w:u w:val="none"/>
                <w:lang w:val="en-US" w:eastAsia="zh-CN" w:bidi="ar"/>
              </w:rPr>
              <w:t>朱建</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lang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2"/>
                <w:lang w:bidi="ar"/>
              </w:rPr>
            </w:pPr>
            <w:r>
              <w:rPr>
                <w:rFonts w:hint="eastAsia" w:ascii="仿宋" w:hAnsi="仿宋" w:eastAsia="仿宋" w:cs="仿宋"/>
                <w:i w:val="0"/>
                <w:iCs w:val="0"/>
                <w:color w:val="000000"/>
                <w:kern w:val="0"/>
                <w:sz w:val="22"/>
                <w:szCs w:val="22"/>
                <w:u w:val="none"/>
                <w:lang w:val="en-US" w:eastAsia="zh-CN" w:bidi="ar"/>
              </w:rPr>
              <w:t>2022.2.20-8.20 滨州 因私 通勤每日往返</w:t>
            </w:r>
            <w:r>
              <w:rPr>
                <w:rFonts w:hint="eastAsia" w:ascii="仿宋" w:hAnsi="仿宋" w:eastAsia="仿宋" w:cs="仿宋"/>
              </w:rPr>
              <w:t>（因疫情通勤外出报备，非缺勤）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widowControl/>
              <w:jc w:val="center"/>
              <w:textAlignment w:val="center"/>
              <w:rPr>
                <w:rFonts w:hint="eastAsia" w:ascii="仿宋" w:hAnsi="仿宋" w:eastAsia="仿宋" w:cs="仿宋"/>
                <w:color w:val="000000"/>
                <w:kern w:val="0"/>
                <w:sz w:val="22"/>
                <w:lang w:val="en-US" w:eastAsia="zh-CN" w:bidi="ar"/>
              </w:rPr>
            </w:pPr>
            <w:r>
              <w:rPr>
                <w:rFonts w:hint="eastAsia" w:ascii="仿宋" w:hAnsi="仿宋" w:eastAsia="仿宋" w:cs="仿宋"/>
                <w:color w:val="000000"/>
                <w:kern w:val="0"/>
                <w:sz w:val="22"/>
                <w:lang w:val="en-US" w:eastAsia="zh-CN" w:bidi="ar"/>
              </w:rPr>
              <w:t>8</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lang w:bidi="ar"/>
              </w:rPr>
            </w:pPr>
            <w:r>
              <w:rPr>
                <w:rFonts w:hint="eastAsia" w:ascii="仿宋" w:hAnsi="仿宋" w:eastAsia="仿宋" w:cs="仿宋"/>
                <w:i w:val="0"/>
                <w:iCs w:val="0"/>
                <w:color w:val="000000"/>
                <w:kern w:val="0"/>
                <w:sz w:val="22"/>
                <w:szCs w:val="22"/>
                <w:u w:val="none"/>
                <w:lang w:val="en-US" w:eastAsia="zh-CN" w:bidi="ar"/>
              </w:rPr>
              <w:t>袁光明</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lang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2"/>
                <w:lang w:bidi="ar"/>
              </w:rPr>
            </w:pPr>
            <w:r>
              <w:rPr>
                <w:rFonts w:hint="eastAsia" w:ascii="仿宋" w:hAnsi="仿宋" w:eastAsia="仿宋" w:cs="仿宋"/>
                <w:i w:val="0"/>
                <w:iCs w:val="0"/>
                <w:color w:val="000000"/>
                <w:kern w:val="0"/>
                <w:sz w:val="22"/>
                <w:szCs w:val="22"/>
                <w:u w:val="none"/>
                <w:lang w:val="en-US" w:eastAsia="zh-CN" w:bidi="ar"/>
              </w:rPr>
              <w:t>2022.4.10-8.10 家住周村，通勤，每日往返</w:t>
            </w:r>
            <w:r>
              <w:rPr>
                <w:rFonts w:hint="eastAsia" w:ascii="仿宋" w:hAnsi="仿宋" w:eastAsia="仿宋" w:cs="仿宋"/>
              </w:rPr>
              <w:t>（因疫情通勤外出报备，非缺勤）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王金辉</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2022.4.27-5.5 潍坊寿光 课题合作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郝广超</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2022.4.27-5.7 济宁汶上县 济南历城区 探亲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崔恩照</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2022.4.30-5.4 东营垦利 探亲因私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冯超</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2022.4.29-5.3 济南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13</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2022.5.6 博山 华成集团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14</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李东兴</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2022.5.6 周村 科研调研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15</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张华强</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2022.5.6 周村 科研调研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16</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2022.5.6 博山 华成集团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17</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周亚男</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2022.5.2-5.6 山东临沂 山东迈德新材料有限公司 解决技术问题，讨论项目进展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18</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朱建</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2022.5.6-5.8 滨州市邹平市 非工作日外出报备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19</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陈海真</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2022.5.6-5.8 淄川峨庄 非工作日外出报备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20</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文永双</w:t>
            </w:r>
            <w:r>
              <w:rPr>
                <w:rStyle w:val="11"/>
                <w:rFonts w:hint="eastAsia" w:ascii="仿宋" w:hAnsi="仿宋" w:eastAsia="仿宋" w:cs="仿宋"/>
                <w:sz w:val="22"/>
                <w:szCs w:val="22"/>
                <w:lang w:val="en-US" w:eastAsia="zh-CN" w:bidi="ar"/>
              </w:rPr>
              <w:t xml:space="preserve"> </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2022.5.7-6.5 德州齐河 设备调试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21</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宋汝君</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2022.5.7-5.8 淄博沂源县 非工作日外出报备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22</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周亚男</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2022.5.9-5.11 山东临沂 山东迈德新材料有限公司 解决技术问题，讨论项目进展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23</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杨小辉</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2022.5.9 博山区 博山宇海电子陶瓷有限公司联系业务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24</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杨小辉</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2022.5.10 博山区 博山宇海电子陶瓷有限公司联系业务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25</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宋汝君</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i w:val="0"/>
                <w:iCs w:val="0"/>
                <w:color w:val="000000"/>
                <w:kern w:val="0"/>
                <w:sz w:val="22"/>
                <w:szCs w:val="22"/>
                <w:u w:val="none"/>
                <w:lang w:val="en-US" w:eastAsia="zh-CN" w:bidi="ar"/>
              </w:rPr>
              <w:t>2022.5.10 博山区 博山宇海电子陶瓷有限公司联系业务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26</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牛嗣哲</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2022.5.13 滨州渤海活塞股份有限公司 课题合作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27</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王建军</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2022.5.18 周村 与物业淘公司关于学生实习合作、零件加工进行交流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28</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王建军</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2022.5.19 临淄罗村 与山东万豪陶瓷公司洽谈项目合作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29</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王建军</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2022.5.20 博山区 与山东玉鑫环保科技公司科技副总开展项目合作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30</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刘俨后</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2022.5.20 桓台县 参加桓台县第二批“科技副总”集中选聘活动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31</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王好臣</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2022.5.19 德州市临邑县 带领淄博综合保税区人员到兰剑智能科技股份有限公司调研大型智能立体仓库方案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32</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吴永玲</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2022.5.17 淄川区双杨镇 陶正新材料有限公司项目讨论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33</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薛冰</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2022.5.14 桓台 非工作日外出报备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34</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郝广超</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2022.5.8-6.17 因为疫情隔离在济南，课已调至线上，居家办公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35</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秦聪祥</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222.5.12 潍坊昌乐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36</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刘强</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2022.5.13 高新区 山东世纪联合新材料科技有限公司 商谈项目合作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37</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袁光明</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2022.5.13 高新区 山东世纪联合新材料科技有限公司 商谈项目合作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38</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王好臣</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2022.5.12 沂源 淄博永华滤清器有限公司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39</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孙金钊</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2022.5.13 沂源县科技局 参加沂源县校城融合项目中期调度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40</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郭前建</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2022.5.12 博山 琪能科技 合作申报科研项目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41</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袁伟</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2022.5.12 博山 琪能科技 合作申报科研项目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42</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殷凤仕</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2022.5.12 沂源县 山东瑞泰新材料科技有限公司 沂源县校城融合项目中期检查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43</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殷会芳</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2022.5.12 沂源县 山东瑞泰新材料科技有限公司 沂源县校城融合项目中期检查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44</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李丽</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2022.5.14 桓台 非工作日外出报备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45</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周亚男</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2022.5.16-5.19 山东临沂 前往山东迈得新材料有限公司解决技术问题，讨论项目进展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46</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郭前建</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2022.5.24 博山琪能科技 合作申报科研项目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47</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吴永玲</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2022.5.23 淄川区 山东盛沐去毛刺技术装备有限公司 企业交流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48</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刘明明</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2022.5.23 淄川区 山东盛沐去毛刺技术装备有限公司 企业交流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49</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许同乐</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2022.5.21-5.22 潍坊临朐县冶源镇大辛庄 非工作日外出报备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50</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周亚男</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2022.5.23-5.27 山东临沂 前往山东迈得新材料有限公司解决技术问题，讨论项目进展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51</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魏修亭</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2022.5.24-5.25 威海 参加省科技创新重大工程项目验收评审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52</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尚志强</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2022.5.25-6.5 威海 威海职业学院、山东黄河离合器公司走访校友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53</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张磊安</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2022.5.26-5.28 湖南株洲时代新材料科技股份有限公司 商定技术合作事宜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54</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安钰坤</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2022.5.28-5.29 青岛 前往青岛斯图加特焊接公司进行项目合作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55</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张磊安</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2022.5.30-6.1 山东大学海洋研究院 联合技术开发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56</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田业冰</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2022.5.26 临淄 参加2022年“稷下科技论坛”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57</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高绪杰</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2022.5.26 烟台市芝罘区 网索共用设备练习模拟器采购项目领取招标文件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58</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程祥</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2022.5.26 临沂沂水 沂水机床厂、山东连杆总厂有限公司 科研洽谈，本科生就业交流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59</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郑光明</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2022.5.26 临沂沂水 沂水机床厂、山东连杆总厂有限公司 科研洽谈，本科生就业交流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60</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李学伟</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2022.5.26 临沂沂水 沂水机床厂、山东连杆总厂有限公司 科研洽谈，本科生就业交流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61</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张华强</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2022.5.28-5.29 东营广饶 企业洽谈合作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62</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侯荣国</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2022.5.28-5.29 临沂临清 因私 非工作日外出报备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63</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2022.5.26-5.28 济南市莱芜区 到企业联系业务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64</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王洪涛</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2022.5.26-5.27 青岛 同合检测有限公司 因公</w:t>
            </w:r>
          </w:p>
        </w:tc>
      </w:tr>
    </w:tbl>
    <w:p>
      <w:pPr>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、其他人员本月全勤。</w:t>
      </w:r>
    </w:p>
    <w:p>
      <w:pPr>
        <w:rPr>
          <w:rFonts w:ascii="仿宋" w:hAnsi="仿宋" w:eastAsia="仿宋"/>
          <w:sz w:val="30"/>
          <w:szCs w:val="30"/>
        </w:rPr>
      </w:pPr>
      <w:r>
        <w:rPr>
          <w:rFonts w:ascii="仿宋" w:hAnsi="仿宋" w:eastAsia="仿宋"/>
          <w:sz w:val="30"/>
          <w:szCs w:val="30"/>
        </w:rPr>
        <w:t>考勤员</w:t>
      </w:r>
      <w:r>
        <w:rPr>
          <w:rFonts w:hint="eastAsia" w:ascii="仿宋" w:hAnsi="仿宋" w:eastAsia="仿宋"/>
          <w:sz w:val="30"/>
          <w:szCs w:val="30"/>
        </w:rPr>
        <w:t>: 杜春英</w:t>
      </w:r>
    </w:p>
    <w:p>
      <w:pPr>
        <w:rPr>
          <w:rFonts w:ascii="仿宋" w:hAnsi="仿宋" w:eastAsia="仿宋"/>
          <w:sz w:val="30"/>
          <w:szCs w:val="30"/>
        </w:rPr>
      </w:pPr>
      <w:r>
        <w:rPr>
          <w:rFonts w:ascii="仿宋" w:hAnsi="仿宋" w:eastAsia="仿宋"/>
          <w:sz w:val="30"/>
          <w:szCs w:val="30"/>
        </w:rPr>
        <w:t>审核员</w:t>
      </w:r>
      <w:r>
        <w:rPr>
          <w:rFonts w:hint="eastAsia" w:ascii="仿宋" w:hAnsi="仿宋" w:eastAsia="仿宋"/>
          <w:sz w:val="30"/>
          <w:szCs w:val="30"/>
        </w:rPr>
        <w:t>：葛文庆</w:t>
      </w:r>
    </w:p>
    <w:p>
      <w:pPr>
        <w:rPr>
          <w:rFonts w:ascii="仿宋" w:hAnsi="仿宋" w:eastAsia="仿宋"/>
          <w:sz w:val="30"/>
          <w:szCs w:val="30"/>
        </w:rPr>
      </w:pPr>
      <w:r>
        <w:rPr>
          <w:rFonts w:hint="eastAsia"/>
        </w:rPr>
        <w:t xml:space="preserve">                                                                  </w:t>
      </w:r>
      <w:r>
        <w:rPr>
          <w:rFonts w:hint="eastAsia" w:ascii="仿宋" w:hAnsi="仿宋" w:eastAsia="仿宋"/>
          <w:sz w:val="30"/>
          <w:szCs w:val="30"/>
        </w:rPr>
        <w:t>机械工程学院</w:t>
      </w:r>
    </w:p>
    <w:p>
      <w:pPr>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2022</w:t>
      </w:r>
      <w:r>
        <w:rPr>
          <w:rFonts w:ascii="仿宋" w:hAnsi="仿宋" w:eastAsia="仿宋"/>
          <w:sz w:val="30"/>
          <w:szCs w:val="30"/>
        </w:rPr>
        <w:t>年</w:t>
      </w:r>
      <w:r>
        <w:rPr>
          <w:rFonts w:hint="eastAsia" w:ascii="仿宋" w:hAnsi="仿宋" w:eastAsia="仿宋"/>
          <w:sz w:val="30"/>
          <w:szCs w:val="30"/>
          <w:lang w:val="en-US" w:eastAsia="zh-CN"/>
        </w:rPr>
        <w:t>6</w:t>
      </w:r>
      <w:r>
        <w:rPr>
          <w:rFonts w:hint="eastAsia" w:ascii="仿宋" w:hAnsi="仿宋" w:eastAsia="仿宋"/>
          <w:sz w:val="30"/>
          <w:szCs w:val="30"/>
        </w:rPr>
        <w:t>月</w:t>
      </w:r>
      <w:r>
        <w:rPr>
          <w:rFonts w:hint="eastAsia" w:ascii="仿宋" w:hAnsi="仿宋" w:eastAsia="仿宋"/>
          <w:sz w:val="30"/>
          <w:szCs w:val="30"/>
          <w:lang w:val="en-US" w:eastAsia="zh-CN"/>
        </w:rPr>
        <w:t>2</w:t>
      </w:r>
      <w:r>
        <w:rPr>
          <w:rFonts w:hint="eastAsia" w:ascii="仿宋" w:hAnsi="仿宋" w:eastAsia="仿宋"/>
          <w:sz w:val="30"/>
          <w:szCs w:val="30"/>
        </w:rPr>
        <w:t>日</w:t>
      </w:r>
    </w:p>
    <w:p>
      <w:pPr>
        <w:rPr>
          <w:rFonts w:ascii="仿宋" w:hAnsi="仿宋" w:eastAsia="仿宋"/>
          <w:sz w:val="30"/>
          <w:szCs w:val="30"/>
        </w:rPr>
      </w:pPr>
      <w:bookmarkStart w:id="0" w:name="_GoBack"/>
      <w:bookmarkEnd w:id="0"/>
    </w:p>
    <w:p>
      <w:pPr>
        <w:rPr>
          <w:rFonts w:ascii="仿宋" w:hAnsi="仿宋" w:eastAsia="仿宋"/>
          <w:sz w:val="30"/>
          <w:szCs w:val="30"/>
        </w:rPr>
      </w:pPr>
    </w:p>
    <w:sectPr>
      <w:pgSz w:w="11907" w:h="16839"/>
      <w:pgMar w:top="1304" w:right="1134" w:bottom="1418" w:left="1134" w:header="454" w:footer="170" w:gutter="0"/>
      <w:paperSrc w:first="7"/>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45BC1"/>
    <w:multiLevelType w:val="singleLevel"/>
    <w:tmpl w:val="F8E45B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EyYzlhNDA4OTE4ZjE0NTUxNzQ4MzdkM2RhM2MzZGIifQ=="/>
  </w:docVars>
  <w:rsids>
    <w:rsidRoot w:val="00C13C7D"/>
    <w:rsid w:val="00001AC6"/>
    <w:rsid w:val="00006B34"/>
    <w:rsid w:val="00012127"/>
    <w:rsid w:val="00017958"/>
    <w:rsid w:val="00017FBD"/>
    <w:rsid w:val="00025E9D"/>
    <w:rsid w:val="000333E8"/>
    <w:rsid w:val="00034542"/>
    <w:rsid w:val="00037742"/>
    <w:rsid w:val="00041815"/>
    <w:rsid w:val="000420DE"/>
    <w:rsid w:val="0004334F"/>
    <w:rsid w:val="00043FD6"/>
    <w:rsid w:val="000466D3"/>
    <w:rsid w:val="00047BCB"/>
    <w:rsid w:val="00051251"/>
    <w:rsid w:val="00052E1C"/>
    <w:rsid w:val="000561F8"/>
    <w:rsid w:val="00066947"/>
    <w:rsid w:val="00085781"/>
    <w:rsid w:val="00094E7E"/>
    <w:rsid w:val="000A3076"/>
    <w:rsid w:val="000B240C"/>
    <w:rsid w:val="000B3F5D"/>
    <w:rsid w:val="000B7C48"/>
    <w:rsid w:val="000C33B1"/>
    <w:rsid w:val="000D013B"/>
    <w:rsid w:val="000D138D"/>
    <w:rsid w:val="000D26DC"/>
    <w:rsid w:val="000F0772"/>
    <w:rsid w:val="000F35DF"/>
    <w:rsid w:val="000F46B7"/>
    <w:rsid w:val="000F69BC"/>
    <w:rsid w:val="0012287D"/>
    <w:rsid w:val="00130B6E"/>
    <w:rsid w:val="00132445"/>
    <w:rsid w:val="00147481"/>
    <w:rsid w:val="001564BB"/>
    <w:rsid w:val="00164102"/>
    <w:rsid w:val="00170D35"/>
    <w:rsid w:val="00176119"/>
    <w:rsid w:val="0018610E"/>
    <w:rsid w:val="001941D4"/>
    <w:rsid w:val="001D4D8E"/>
    <w:rsid w:val="001F2A6F"/>
    <w:rsid w:val="00201922"/>
    <w:rsid w:val="0021162B"/>
    <w:rsid w:val="002134D9"/>
    <w:rsid w:val="002137C7"/>
    <w:rsid w:val="002166B6"/>
    <w:rsid w:val="00235BA7"/>
    <w:rsid w:val="00236566"/>
    <w:rsid w:val="002405A6"/>
    <w:rsid w:val="00251745"/>
    <w:rsid w:val="00257663"/>
    <w:rsid w:val="00280797"/>
    <w:rsid w:val="00290A7C"/>
    <w:rsid w:val="00290E38"/>
    <w:rsid w:val="00294933"/>
    <w:rsid w:val="00296A42"/>
    <w:rsid w:val="002A109E"/>
    <w:rsid w:val="002A6AF0"/>
    <w:rsid w:val="002B1AE5"/>
    <w:rsid w:val="002B3B19"/>
    <w:rsid w:val="002C4230"/>
    <w:rsid w:val="002C558A"/>
    <w:rsid w:val="002D7301"/>
    <w:rsid w:val="002E16D0"/>
    <w:rsid w:val="002E686E"/>
    <w:rsid w:val="002F7B7E"/>
    <w:rsid w:val="003020C1"/>
    <w:rsid w:val="003226AE"/>
    <w:rsid w:val="00324935"/>
    <w:rsid w:val="0032691B"/>
    <w:rsid w:val="0034396B"/>
    <w:rsid w:val="00343DB9"/>
    <w:rsid w:val="003502F1"/>
    <w:rsid w:val="00355601"/>
    <w:rsid w:val="00357BC5"/>
    <w:rsid w:val="00360FBC"/>
    <w:rsid w:val="003743F2"/>
    <w:rsid w:val="003809E3"/>
    <w:rsid w:val="00382B6B"/>
    <w:rsid w:val="00387E80"/>
    <w:rsid w:val="00390787"/>
    <w:rsid w:val="003910FD"/>
    <w:rsid w:val="003A6080"/>
    <w:rsid w:val="003A6C45"/>
    <w:rsid w:val="003B604A"/>
    <w:rsid w:val="003B799D"/>
    <w:rsid w:val="003C3FDA"/>
    <w:rsid w:val="003C4B96"/>
    <w:rsid w:val="003D0878"/>
    <w:rsid w:val="003E45B3"/>
    <w:rsid w:val="003E49F2"/>
    <w:rsid w:val="003E7249"/>
    <w:rsid w:val="003F06D6"/>
    <w:rsid w:val="004028B9"/>
    <w:rsid w:val="0040537A"/>
    <w:rsid w:val="00407887"/>
    <w:rsid w:val="0041658E"/>
    <w:rsid w:val="0041720B"/>
    <w:rsid w:val="00426161"/>
    <w:rsid w:val="00430FF1"/>
    <w:rsid w:val="00443B66"/>
    <w:rsid w:val="00446EB8"/>
    <w:rsid w:val="004629C0"/>
    <w:rsid w:val="00462B2F"/>
    <w:rsid w:val="00463C1E"/>
    <w:rsid w:val="004658AE"/>
    <w:rsid w:val="004670D7"/>
    <w:rsid w:val="004728FB"/>
    <w:rsid w:val="00475FA3"/>
    <w:rsid w:val="004760F1"/>
    <w:rsid w:val="00485271"/>
    <w:rsid w:val="0048696C"/>
    <w:rsid w:val="004940CD"/>
    <w:rsid w:val="0049523B"/>
    <w:rsid w:val="004A7F3D"/>
    <w:rsid w:val="004B258C"/>
    <w:rsid w:val="004C2984"/>
    <w:rsid w:val="004C48CE"/>
    <w:rsid w:val="004C50E8"/>
    <w:rsid w:val="004D0DDC"/>
    <w:rsid w:val="004E5668"/>
    <w:rsid w:val="004F1860"/>
    <w:rsid w:val="004F590D"/>
    <w:rsid w:val="005108F4"/>
    <w:rsid w:val="0051102A"/>
    <w:rsid w:val="00533D0F"/>
    <w:rsid w:val="00535A20"/>
    <w:rsid w:val="00535E42"/>
    <w:rsid w:val="00542FCD"/>
    <w:rsid w:val="005457B4"/>
    <w:rsid w:val="00551A74"/>
    <w:rsid w:val="005526DF"/>
    <w:rsid w:val="00554F88"/>
    <w:rsid w:val="00565CA0"/>
    <w:rsid w:val="005669F7"/>
    <w:rsid w:val="005714C6"/>
    <w:rsid w:val="0058350A"/>
    <w:rsid w:val="005A705F"/>
    <w:rsid w:val="005B09A1"/>
    <w:rsid w:val="005C19B1"/>
    <w:rsid w:val="005C1A2D"/>
    <w:rsid w:val="005C4F9F"/>
    <w:rsid w:val="005C64D3"/>
    <w:rsid w:val="005D1E6E"/>
    <w:rsid w:val="005F16BE"/>
    <w:rsid w:val="005F691F"/>
    <w:rsid w:val="00602604"/>
    <w:rsid w:val="00604BB7"/>
    <w:rsid w:val="006104AC"/>
    <w:rsid w:val="00631C39"/>
    <w:rsid w:val="00633B9F"/>
    <w:rsid w:val="00643986"/>
    <w:rsid w:val="00645C26"/>
    <w:rsid w:val="00653961"/>
    <w:rsid w:val="00657266"/>
    <w:rsid w:val="00664244"/>
    <w:rsid w:val="0067103A"/>
    <w:rsid w:val="00673801"/>
    <w:rsid w:val="00682CF2"/>
    <w:rsid w:val="0069519D"/>
    <w:rsid w:val="006B1DB6"/>
    <w:rsid w:val="006B4B89"/>
    <w:rsid w:val="006C3D75"/>
    <w:rsid w:val="006C50B8"/>
    <w:rsid w:val="006C75E1"/>
    <w:rsid w:val="006E0191"/>
    <w:rsid w:val="006F4B52"/>
    <w:rsid w:val="00700299"/>
    <w:rsid w:val="007062D8"/>
    <w:rsid w:val="007142E9"/>
    <w:rsid w:val="0071553F"/>
    <w:rsid w:val="00724CCC"/>
    <w:rsid w:val="00731D6B"/>
    <w:rsid w:val="00734F0C"/>
    <w:rsid w:val="007465B5"/>
    <w:rsid w:val="00747DA7"/>
    <w:rsid w:val="0075141B"/>
    <w:rsid w:val="007560FF"/>
    <w:rsid w:val="00756DDE"/>
    <w:rsid w:val="0078057B"/>
    <w:rsid w:val="00780903"/>
    <w:rsid w:val="00790621"/>
    <w:rsid w:val="007A21B8"/>
    <w:rsid w:val="007A4FCC"/>
    <w:rsid w:val="007A6681"/>
    <w:rsid w:val="007B0D50"/>
    <w:rsid w:val="007D3D17"/>
    <w:rsid w:val="007E2603"/>
    <w:rsid w:val="007F05A6"/>
    <w:rsid w:val="007F5A8C"/>
    <w:rsid w:val="008130DC"/>
    <w:rsid w:val="008133E1"/>
    <w:rsid w:val="008142C8"/>
    <w:rsid w:val="00816913"/>
    <w:rsid w:val="00824982"/>
    <w:rsid w:val="00826518"/>
    <w:rsid w:val="00843C3B"/>
    <w:rsid w:val="00854E2A"/>
    <w:rsid w:val="0086084D"/>
    <w:rsid w:val="00864C8F"/>
    <w:rsid w:val="00873E8E"/>
    <w:rsid w:val="008767F3"/>
    <w:rsid w:val="00877A19"/>
    <w:rsid w:val="00880523"/>
    <w:rsid w:val="008827CB"/>
    <w:rsid w:val="00891D95"/>
    <w:rsid w:val="008A1AD0"/>
    <w:rsid w:val="008A2F10"/>
    <w:rsid w:val="008A5735"/>
    <w:rsid w:val="008A621C"/>
    <w:rsid w:val="008B537A"/>
    <w:rsid w:val="008C32D8"/>
    <w:rsid w:val="008C3BE7"/>
    <w:rsid w:val="008C655E"/>
    <w:rsid w:val="008D6E51"/>
    <w:rsid w:val="008F358B"/>
    <w:rsid w:val="008F7075"/>
    <w:rsid w:val="00917B81"/>
    <w:rsid w:val="00922734"/>
    <w:rsid w:val="009515EC"/>
    <w:rsid w:val="009554DA"/>
    <w:rsid w:val="00986DE2"/>
    <w:rsid w:val="009A4A9A"/>
    <w:rsid w:val="009A7BC0"/>
    <w:rsid w:val="009B32A3"/>
    <w:rsid w:val="009B6B48"/>
    <w:rsid w:val="009C5C51"/>
    <w:rsid w:val="009C799A"/>
    <w:rsid w:val="009D025B"/>
    <w:rsid w:val="009E03FE"/>
    <w:rsid w:val="009E4302"/>
    <w:rsid w:val="00A035D4"/>
    <w:rsid w:val="00A06BCE"/>
    <w:rsid w:val="00A16937"/>
    <w:rsid w:val="00A172D3"/>
    <w:rsid w:val="00A2016D"/>
    <w:rsid w:val="00A22C92"/>
    <w:rsid w:val="00A2414B"/>
    <w:rsid w:val="00A31211"/>
    <w:rsid w:val="00A4025F"/>
    <w:rsid w:val="00A43285"/>
    <w:rsid w:val="00A43758"/>
    <w:rsid w:val="00A45C46"/>
    <w:rsid w:val="00A52A59"/>
    <w:rsid w:val="00A566C8"/>
    <w:rsid w:val="00A66E17"/>
    <w:rsid w:val="00A70EA8"/>
    <w:rsid w:val="00A74849"/>
    <w:rsid w:val="00A90301"/>
    <w:rsid w:val="00A91080"/>
    <w:rsid w:val="00A91C4C"/>
    <w:rsid w:val="00AA1999"/>
    <w:rsid w:val="00AA1A94"/>
    <w:rsid w:val="00AB6AD0"/>
    <w:rsid w:val="00AC23D7"/>
    <w:rsid w:val="00AC7440"/>
    <w:rsid w:val="00AD4A22"/>
    <w:rsid w:val="00AE27DD"/>
    <w:rsid w:val="00AF0E4F"/>
    <w:rsid w:val="00B007FF"/>
    <w:rsid w:val="00B015DE"/>
    <w:rsid w:val="00B11D56"/>
    <w:rsid w:val="00B126EE"/>
    <w:rsid w:val="00B230AA"/>
    <w:rsid w:val="00B41B1D"/>
    <w:rsid w:val="00B51550"/>
    <w:rsid w:val="00B548CA"/>
    <w:rsid w:val="00B54F57"/>
    <w:rsid w:val="00B553B2"/>
    <w:rsid w:val="00B556B0"/>
    <w:rsid w:val="00B57DB3"/>
    <w:rsid w:val="00B67342"/>
    <w:rsid w:val="00B70B8F"/>
    <w:rsid w:val="00B71BF1"/>
    <w:rsid w:val="00B7345B"/>
    <w:rsid w:val="00B8007C"/>
    <w:rsid w:val="00B86C2B"/>
    <w:rsid w:val="00B953BC"/>
    <w:rsid w:val="00BA7796"/>
    <w:rsid w:val="00BB0F7F"/>
    <w:rsid w:val="00BB44C9"/>
    <w:rsid w:val="00BB4FEE"/>
    <w:rsid w:val="00BB654F"/>
    <w:rsid w:val="00BC51C2"/>
    <w:rsid w:val="00BD33C2"/>
    <w:rsid w:val="00BE058D"/>
    <w:rsid w:val="00BE0E33"/>
    <w:rsid w:val="00BE1395"/>
    <w:rsid w:val="00BE2F45"/>
    <w:rsid w:val="00BE3798"/>
    <w:rsid w:val="00BF07E6"/>
    <w:rsid w:val="00BF2211"/>
    <w:rsid w:val="00C0128A"/>
    <w:rsid w:val="00C058E9"/>
    <w:rsid w:val="00C13C7D"/>
    <w:rsid w:val="00C21306"/>
    <w:rsid w:val="00C23B6C"/>
    <w:rsid w:val="00C25934"/>
    <w:rsid w:val="00C2610D"/>
    <w:rsid w:val="00C4025E"/>
    <w:rsid w:val="00C422D1"/>
    <w:rsid w:val="00C608C1"/>
    <w:rsid w:val="00C62E8E"/>
    <w:rsid w:val="00C62F81"/>
    <w:rsid w:val="00C717DB"/>
    <w:rsid w:val="00C84BAB"/>
    <w:rsid w:val="00C8635E"/>
    <w:rsid w:val="00C926DF"/>
    <w:rsid w:val="00C9605C"/>
    <w:rsid w:val="00C96F4D"/>
    <w:rsid w:val="00CA054E"/>
    <w:rsid w:val="00CA76BA"/>
    <w:rsid w:val="00CB712E"/>
    <w:rsid w:val="00CC1F56"/>
    <w:rsid w:val="00CC3B0E"/>
    <w:rsid w:val="00CD7A84"/>
    <w:rsid w:val="00CE1124"/>
    <w:rsid w:val="00CE731F"/>
    <w:rsid w:val="00CF37CD"/>
    <w:rsid w:val="00D02F2F"/>
    <w:rsid w:val="00D17303"/>
    <w:rsid w:val="00D405BD"/>
    <w:rsid w:val="00D411C4"/>
    <w:rsid w:val="00D45F5A"/>
    <w:rsid w:val="00D502B1"/>
    <w:rsid w:val="00D54DED"/>
    <w:rsid w:val="00D63855"/>
    <w:rsid w:val="00D63C50"/>
    <w:rsid w:val="00D63CC9"/>
    <w:rsid w:val="00D63EC0"/>
    <w:rsid w:val="00D735F4"/>
    <w:rsid w:val="00D8743F"/>
    <w:rsid w:val="00DA2CEB"/>
    <w:rsid w:val="00DA37C9"/>
    <w:rsid w:val="00DA7AB9"/>
    <w:rsid w:val="00DB35FB"/>
    <w:rsid w:val="00DB4FBA"/>
    <w:rsid w:val="00DC2343"/>
    <w:rsid w:val="00DD7E68"/>
    <w:rsid w:val="00DF2E7A"/>
    <w:rsid w:val="00DF70AA"/>
    <w:rsid w:val="00E05307"/>
    <w:rsid w:val="00E1511B"/>
    <w:rsid w:val="00E16ECE"/>
    <w:rsid w:val="00E30042"/>
    <w:rsid w:val="00E34870"/>
    <w:rsid w:val="00E34F59"/>
    <w:rsid w:val="00E41522"/>
    <w:rsid w:val="00E458E0"/>
    <w:rsid w:val="00E45A68"/>
    <w:rsid w:val="00E54368"/>
    <w:rsid w:val="00E62C52"/>
    <w:rsid w:val="00E72BDA"/>
    <w:rsid w:val="00E97547"/>
    <w:rsid w:val="00ED38CA"/>
    <w:rsid w:val="00ED4042"/>
    <w:rsid w:val="00ED6610"/>
    <w:rsid w:val="00EE1134"/>
    <w:rsid w:val="00EE6BC2"/>
    <w:rsid w:val="00EF0080"/>
    <w:rsid w:val="00EF1FE1"/>
    <w:rsid w:val="00EF73AA"/>
    <w:rsid w:val="00F06765"/>
    <w:rsid w:val="00F10E78"/>
    <w:rsid w:val="00F2055A"/>
    <w:rsid w:val="00F228AB"/>
    <w:rsid w:val="00F30504"/>
    <w:rsid w:val="00F40FE3"/>
    <w:rsid w:val="00F6461F"/>
    <w:rsid w:val="00F7754E"/>
    <w:rsid w:val="00F80836"/>
    <w:rsid w:val="00F8170C"/>
    <w:rsid w:val="00F95265"/>
    <w:rsid w:val="00F9640A"/>
    <w:rsid w:val="00FC30B2"/>
    <w:rsid w:val="00FD1145"/>
    <w:rsid w:val="00FD57FB"/>
    <w:rsid w:val="00FE5875"/>
    <w:rsid w:val="00FF4726"/>
    <w:rsid w:val="01151DF0"/>
    <w:rsid w:val="011D0B4F"/>
    <w:rsid w:val="011E3F0B"/>
    <w:rsid w:val="012610B6"/>
    <w:rsid w:val="01422F4C"/>
    <w:rsid w:val="0171323A"/>
    <w:rsid w:val="017563BF"/>
    <w:rsid w:val="01923C7E"/>
    <w:rsid w:val="019D04DA"/>
    <w:rsid w:val="01B4199B"/>
    <w:rsid w:val="01BC2807"/>
    <w:rsid w:val="01C1597D"/>
    <w:rsid w:val="01C76077"/>
    <w:rsid w:val="01E07C50"/>
    <w:rsid w:val="01F01C8F"/>
    <w:rsid w:val="01F41C6A"/>
    <w:rsid w:val="01F5315B"/>
    <w:rsid w:val="021B7EFE"/>
    <w:rsid w:val="022333CA"/>
    <w:rsid w:val="022B41C8"/>
    <w:rsid w:val="024E2ED8"/>
    <w:rsid w:val="02521C89"/>
    <w:rsid w:val="0280445F"/>
    <w:rsid w:val="02AC7829"/>
    <w:rsid w:val="02C67602"/>
    <w:rsid w:val="02DF7B79"/>
    <w:rsid w:val="02F17E66"/>
    <w:rsid w:val="02FA4337"/>
    <w:rsid w:val="03033CCB"/>
    <w:rsid w:val="030363E7"/>
    <w:rsid w:val="030474B9"/>
    <w:rsid w:val="0313544C"/>
    <w:rsid w:val="033863AB"/>
    <w:rsid w:val="033C2914"/>
    <w:rsid w:val="034254F8"/>
    <w:rsid w:val="03495B18"/>
    <w:rsid w:val="037A5CA2"/>
    <w:rsid w:val="037F172B"/>
    <w:rsid w:val="03827009"/>
    <w:rsid w:val="03875D6E"/>
    <w:rsid w:val="03A66311"/>
    <w:rsid w:val="03B739F9"/>
    <w:rsid w:val="03D07E49"/>
    <w:rsid w:val="03D579FF"/>
    <w:rsid w:val="03E90E1F"/>
    <w:rsid w:val="03EC78AC"/>
    <w:rsid w:val="03F04245"/>
    <w:rsid w:val="04467B41"/>
    <w:rsid w:val="04643C2E"/>
    <w:rsid w:val="04770AEB"/>
    <w:rsid w:val="048A7F08"/>
    <w:rsid w:val="049A2C34"/>
    <w:rsid w:val="04BD6514"/>
    <w:rsid w:val="04C210B3"/>
    <w:rsid w:val="04F24A08"/>
    <w:rsid w:val="04F37BF3"/>
    <w:rsid w:val="04FE150D"/>
    <w:rsid w:val="05050447"/>
    <w:rsid w:val="0506140A"/>
    <w:rsid w:val="05095D9C"/>
    <w:rsid w:val="051C7C6B"/>
    <w:rsid w:val="05401397"/>
    <w:rsid w:val="054B033B"/>
    <w:rsid w:val="05667CA5"/>
    <w:rsid w:val="05772A8F"/>
    <w:rsid w:val="05845B85"/>
    <w:rsid w:val="05873457"/>
    <w:rsid w:val="059D3B87"/>
    <w:rsid w:val="059F1352"/>
    <w:rsid w:val="05A20F5C"/>
    <w:rsid w:val="05C3148E"/>
    <w:rsid w:val="05F21F18"/>
    <w:rsid w:val="05FC2314"/>
    <w:rsid w:val="06097D67"/>
    <w:rsid w:val="06161196"/>
    <w:rsid w:val="061B182F"/>
    <w:rsid w:val="06204BCA"/>
    <w:rsid w:val="06233D1C"/>
    <w:rsid w:val="06244DE2"/>
    <w:rsid w:val="06424D19"/>
    <w:rsid w:val="06511EA8"/>
    <w:rsid w:val="067A22F2"/>
    <w:rsid w:val="06892450"/>
    <w:rsid w:val="069C01A5"/>
    <w:rsid w:val="06C775E1"/>
    <w:rsid w:val="06C847EB"/>
    <w:rsid w:val="06D21CC5"/>
    <w:rsid w:val="070B59AD"/>
    <w:rsid w:val="071E14E8"/>
    <w:rsid w:val="07220B69"/>
    <w:rsid w:val="074565DE"/>
    <w:rsid w:val="075F1C74"/>
    <w:rsid w:val="076123C8"/>
    <w:rsid w:val="076746C0"/>
    <w:rsid w:val="078C27B4"/>
    <w:rsid w:val="07913727"/>
    <w:rsid w:val="07A225EB"/>
    <w:rsid w:val="07EA4CCA"/>
    <w:rsid w:val="080167EA"/>
    <w:rsid w:val="08193E3B"/>
    <w:rsid w:val="0829796F"/>
    <w:rsid w:val="085C7CFA"/>
    <w:rsid w:val="086F0D0B"/>
    <w:rsid w:val="0870264D"/>
    <w:rsid w:val="08AD3AE2"/>
    <w:rsid w:val="08C43C44"/>
    <w:rsid w:val="08D94255"/>
    <w:rsid w:val="08EA2CFA"/>
    <w:rsid w:val="08EF6042"/>
    <w:rsid w:val="08FB0B44"/>
    <w:rsid w:val="090C0F79"/>
    <w:rsid w:val="09157C82"/>
    <w:rsid w:val="093C5F30"/>
    <w:rsid w:val="095D441B"/>
    <w:rsid w:val="09642A37"/>
    <w:rsid w:val="09981512"/>
    <w:rsid w:val="09A82053"/>
    <w:rsid w:val="09AF3A85"/>
    <w:rsid w:val="09D72728"/>
    <w:rsid w:val="09D91322"/>
    <w:rsid w:val="09E65010"/>
    <w:rsid w:val="0A371FFD"/>
    <w:rsid w:val="0A4C0FB1"/>
    <w:rsid w:val="0A5407ED"/>
    <w:rsid w:val="0A5B687D"/>
    <w:rsid w:val="0A647964"/>
    <w:rsid w:val="0A660856"/>
    <w:rsid w:val="0A690E0B"/>
    <w:rsid w:val="0A691F19"/>
    <w:rsid w:val="0A6953AC"/>
    <w:rsid w:val="0A9B0918"/>
    <w:rsid w:val="0A9B4F1C"/>
    <w:rsid w:val="0AA875A6"/>
    <w:rsid w:val="0ABC2CE7"/>
    <w:rsid w:val="0AC00661"/>
    <w:rsid w:val="0AD76224"/>
    <w:rsid w:val="0AFB4C4F"/>
    <w:rsid w:val="0B036115"/>
    <w:rsid w:val="0B077BE6"/>
    <w:rsid w:val="0B241CBC"/>
    <w:rsid w:val="0B2B0827"/>
    <w:rsid w:val="0B3055FF"/>
    <w:rsid w:val="0B4812DD"/>
    <w:rsid w:val="0B4B0BDD"/>
    <w:rsid w:val="0B811642"/>
    <w:rsid w:val="0B8B6484"/>
    <w:rsid w:val="0BAE6756"/>
    <w:rsid w:val="0BAF32CB"/>
    <w:rsid w:val="0BB05FE9"/>
    <w:rsid w:val="0BEE5C5F"/>
    <w:rsid w:val="0BF72B60"/>
    <w:rsid w:val="0C1B2A54"/>
    <w:rsid w:val="0C276B65"/>
    <w:rsid w:val="0C680845"/>
    <w:rsid w:val="0C8730AC"/>
    <w:rsid w:val="0C9209E2"/>
    <w:rsid w:val="0C99202A"/>
    <w:rsid w:val="0CD7111C"/>
    <w:rsid w:val="0CE53D46"/>
    <w:rsid w:val="0CFC5F2C"/>
    <w:rsid w:val="0D212490"/>
    <w:rsid w:val="0D346F67"/>
    <w:rsid w:val="0D4B2B8D"/>
    <w:rsid w:val="0D6113E1"/>
    <w:rsid w:val="0D6656E4"/>
    <w:rsid w:val="0D672408"/>
    <w:rsid w:val="0D6756AC"/>
    <w:rsid w:val="0D6B0B2F"/>
    <w:rsid w:val="0D942C7C"/>
    <w:rsid w:val="0DA16476"/>
    <w:rsid w:val="0DB40D3C"/>
    <w:rsid w:val="0DCE4686"/>
    <w:rsid w:val="0DDB06F3"/>
    <w:rsid w:val="0DDF40FC"/>
    <w:rsid w:val="0DF04F5C"/>
    <w:rsid w:val="0DF41D2F"/>
    <w:rsid w:val="0DF61125"/>
    <w:rsid w:val="0E16309D"/>
    <w:rsid w:val="0E191EA3"/>
    <w:rsid w:val="0E1D18CD"/>
    <w:rsid w:val="0E1F5A70"/>
    <w:rsid w:val="0E2063A2"/>
    <w:rsid w:val="0E2705A9"/>
    <w:rsid w:val="0E464466"/>
    <w:rsid w:val="0E7148C8"/>
    <w:rsid w:val="0E863578"/>
    <w:rsid w:val="0E9F1F53"/>
    <w:rsid w:val="0EA668FF"/>
    <w:rsid w:val="0ECB6DCE"/>
    <w:rsid w:val="0ED170E7"/>
    <w:rsid w:val="0EDB7B6A"/>
    <w:rsid w:val="0EE06919"/>
    <w:rsid w:val="0EE931AA"/>
    <w:rsid w:val="0F1B1BD9"/>
    <w:rsid w:val="0F4908BB"/>
    <w:rsid w:val="0F5554D8"/>
    <w:rsid w:val="0F7D11A3"/>
    <w:rsid w:val="0F9A450E"/>
    <w:rsid w:val="0FA90E5E"/>
    <w:rsid w:val="0FB27802"/>
    <w:rsid w:val="0FBA4E55"/>
    <w:rsid w:val="0FCA78A3"/>
    <w:rsid w:val="0FDC64EF"/>
    <w:rsid w:val="0FE5642E"/>
    <w:rsid w:val="10050A55"/>
    <w:rsid w:val="103948FD"/>
    <w:rsid w:val="103F3615"/>
    <w:rsid w:val="10522637"/>
    <w:rsid w:val="10573A85"/>
    <w:rsid w:val="105D54F3"/>
    <w:rsid w:val="1063276E"/>
    <w:rsid w:val="10747A45"/>
    <w:rsid w:val="107720F2"/>
    <w:rsid w:val="107C31BF"/>
    <w:rsid w:val="108B7F5B"/>
    <w:rsid w:val="10A5764F"/>
    <w:rsid w:val="10AC65B7"/>
    <w:rsid w:val="10E94374"/>
    <w:rsid w:val="10ED6641"/>
    <w:rsid w:val="10F467EB"/>
    <w:rsid w:val="11107309"/>
    <w:rsid w:val="11550E99"/>
    <w:rsid w:val="11595A56"/>
    <w:rsid w:val="1162036F"/>
    <w:rsid w:val="118300CD"/>
    <w:rsid w:val="11834037"/>
    <w:rsid w:val="119814E7"/>
    <w:rsid w:val="11AF5A27"/>
    <w:rsid w:val="11CE2405"/>
    <w:rsid w:val="11D45BF7"/>
    <w:rsid w:val="11DC205D"/>
    <w:rsid w:val="11EF7F1C"/>
    <w:rsid w:val="11F436AA"/>
    <w:rsid w:val="11F6670B"/>
    <w:rsid w:val="12040482"/>
    <w:rsid w:val="12082C8D"/>
    <w:rsid w:val="120C04AB"/>
    <w:rsid w:val="12147347"/>
    <w:rsid w:val="12157890"/>
    <w:rsid w:val="121A4824"/>
    <w:rsid w:val="122120E8"/>
    <w:rsid w:val="1231788A"/>
    <w:rsid w:val="125965DC"/>
    <w:rsid w:val="12621A69"/>
    <w:rsid w:val="1262363E"/>
    <w:rsid w:val="128C2CED"/>
    <w:rsid w:val="12D73DE8"/>
    <w:rsid w:val="12DF72B6"/>
    <w:rsid w:val="12E447FE"/>
    <w:rsid w:val="12E848AD"/>
    <w:rsid w:val="12F61122"/>
    <w:rsid w:val="12FE27D4"/>
    <w:rsid w:val="1303304A"/>
    <w:rsid w:val="130B1B14"/>
    <w:rsid w:val="13275AE9"/>
    <w:rsid w:val="135856B2"/>
    <w:rsid w:val="135B2A5C"/>
    <w:rsid w:val="137904D8"/>
    <w:rsid w:val="138052E3"/>
    <w:rsid w:val="138B558C"/>
    <w:rsid w:val="139661FC"/>
    <w:rsid w:val="13B36BDB"/>
    <w:rsid w:val="13C02C75"/>
    <w:rsid w:val="13C55E51"/>
    <w:rsid w:val="13CD4FA8"/>
    <w:rsid w:val="13E57705"/>
    <w:rsid w:val="13E9094C"/>
    <w:rsid w:val="13EB30A3"/>
    <w:rsid w:val="13F00EEA"/>
    <w:rsid w:val="141C15FA"/>
    <w:rsid w:val="141E5875"/>
    <w:rsid w:val="142757C9"/>
    <w:rsid w:val="14553B27"/>
    <w:rsid w:val="1471727C"/>
    <w:rsid w:val="14844E12"/>
    <w:rsid w:val="14993707"/>
    <w:rsid w:val="14A81155"/>
    <w:rsid w:val="14B11086"/>
    <w:rsid w:val="14C25A62"/>
    <w:rsid w:val="14CC4F06"/>
    <w:rsid w:val="14D5201B"/>
    <w:rsid w:val="14D561F6"/>
    <w:rsid w:val="152002DF"/>
    <w:rsid w:val="15283DE0"/>
    <w:rsid w:val="154C0F75"/>
    <w:rsid w:val="1564413E"/>
    <w:rsid w:val="15673A78"/>
    <w:rsid w:val="156B3464"/>
    <w:rsid w:val="15743597"/>
    <w:rsid w:val="158D694C"/>
    <w:rsid w:val="1594134D"/>
    <w:rsid w:val="15C2460D"/>
    <w:rsid w:val="15D6230D"/>
    <w:rsid w:val="160C7BAF"/>
    <w:rsid w:val="160D57D8"/>
    <w:rsid w:val="16243E98"/>
    <w:rsid w:val="162677C7"/>
    <w:rsid w:val="16323A56"/>
    <w:rsid w:val="16334D0C"/>
    <w:rsid w:val="16536E5B"/>
    <w:rsid w:val="166F415D"/>
    <w:rsid w:val="167C38E6"/>
    <w:rsid w:val="169425E5"/>
    <w:rsid w:val="16A1718A"/>
    <w:rsid w:val="16A27FB4"/>
    <w:rsid w:val="16BC3457"/>
    <w:rsid w:val="16D00960"/>
    <w:rsid w:val="16E7230E"/>
    <w:rsid w:val="16F871E4"/>
    <w:rsid w:val="16FD0E61"/>
    <w:rsid w:val="1719486D"/>
    <w:rsid w:val="172B1159"/>
    <w:rsid w:val="1737245A"/>
    <w:rsid w:val="173F3F0E"/>
    <w:rsid w:val="174100CD"/>
    <w:rsid w:val="178C7073"/>
    <w:rsid w:val="179A7F50"/>
    <w:rsid w:val="17A9534A"/>
    <w:rsid w:val="17AC5472"/>
    <w:rsid w:val="17B442F9"/>
    <w:rsid w:val="17C4721A"/>
    <w:rsid w:val="17E2042C"/>
    <w:rsid w:val="17F0278C"/>
    <w:rsid w:val="17F54DC4"/>
    <w:rsid w:val="18034772"/>
    <w:rsid w:val="18065ACD"/>
    <w:rsid w:val="181E3521"/>
    <w:rsid w:val="182D2549"/>
    <w:rsid w:val="183C454C"/>
    <w:rsid w:val="183E658F"/>
    <w:rsid w:val="186403C2"/>
    <w:rsid w:val="186C25B3"/>
    <w:rsid w:val="186C7F37"/>
    <w:rsid w:val="188A0F15"/>
    <w:rsid w:val="189D2861"/>
    <w:rsid w:val="18AE6B37"/>
    <w:rsid w:val="18DB297E"/>
    <w:rsid w:val="18E74026"/>
    <w:rsid w:val="18F12031"/>
    <w:rsid w:val="18F75855"/>
    <w:rsid w:val="18FA50DF"/>
    <w:rsid w:val="19194698"/>
    <w:rsid w:val="19791D13"/>
    <w:rsid w:val="19A715D5"/>
    <w:rsid w:val="19AD6025"/>
    <w:rsid w:val="19BE48D8"/>
    <w:rsid w:val="19BF3952"/>
    <w:rsid w:val="19D24281"/>
    <w:rsid w:val="19D64CA0"/>
    <w:rsid w:val="19E13FEA"/>
    <w:rsid w:val="19F86331"/>
    <w:rsid w:val="1A055365"/>
    <w:rsid w:val="1A0C6B90"/>
    <w:rsid w:val="1A1D46AA"/>
    <w:rsid w:val="1A221EC2"/>
    <w:rsid w:val="1A266A2D"/>
    <w:rsid w:val="1A402F29"/>
    <w:rsid w:val="1A561330"/>
    <w:rsid w:val="1A5A6AD1"/>
    <w:rsid w:val="1A5E7D09"/>
    <w:rsid w:val="1A666B56"/>
    <w:rsid w:val="1A7332AA"/>
    <w:rsid w:val="1A8B6EF7"/>
    <w:rsid w:val="1A954C6D"/>
    <w:rsid w:val="1AB36CFD"/>
    <w:rsid w:val="1ABD4E51"/>
    <w:rsid w:val="1AD036DF"/>
    <w:rsid w:val="1AEC66CC"/>
    <w:rsid w:val="1AF128E9"/>
    <w:rsid w:val="1AF73E31"/>
    <w:rsid w:val="1B0F0C13"/>
    <w:rsid w:val="1B4D1C8B"/>
    <w:rsid w:val="1B576D6D"/>
    <w:rsid w:val="1B5A4D6D"/>
    <w:rsid w:val="1B6B7FD6"/>
    <w:rsid w:val="1B82699E"/>
    <w:rsid w:val="1B985EF8"/>
    <w:rsid w:val="1BA50005"/>
    <w:rsid w:val="1BAD4238"/>
    <w:rsid w:val="1BC028A6"/>
    <w:rsid w:val="1BC044A7"/>
    <w:rsid w:val="1BD65461"/>
    <w:rsid w:val="1BED2301"/>
    <w:rsid w:val="1C031268"/>
    <w:rsid w:val="1C243732"/>
    <w:rsid w:val="1C291395"/>
    <w:rsid w:val="1C3C3A40"/>
    <w:rsid w:val="1C3F1FC9"/>
    <w:rsid w:val="1C4712C2"/>
    <w:rsid w:val="1C504DB0"/>
    <w:rsid w:val="1C522E0C"/>
    <w:rsid w:val="1C6A12B7"/>
    <w:rsid w:val="1C793475"/>
    <w:rsid w:val="1C7D0523"/>
    <w:rsid w:val="1C8005A6"/>
    <w:rsid w:val="1C8C3783"/>
    <w:rsid w:val="1CAC1DFB"/>
    <w:rsid w:val="1CB57223"/>
    <w:rsid w:val="1CCD7721"/>
    <w:rsid w:val="1CD75795"/>
    <w:rsid w:val="1CDB11B8"/>
    <w:rsid w:val="1CDF41F8"/>
    <w:rsid w:val="1CEC539D"/>
    <w:rsid w:val="1CF52C49"/>
    <w:rsid w:val="1D034970"/>
    <w:rsid w:val="1D043BA2"/>
    <w:rsid w:val="1D136A87"/>
    <w:rsid w:val="1D4330F9"/>
    <w:rsid w:val="1D593525"/>
    <w:rsid w:val="1D5E7DCC"/>
    <w:rsid w:val="1D675613"/>
    <w:rsid w:val="1D8E0008"/>
    <w:rsid w:val="1DC616D7"/>
    <w:rsid w:val="1DDD2161"/>
    <w:rsid w:val="1DEA1126"/>
    <w:rsid w:val="1DEC5BDC"/>
    <w:rsid w:val="1DF5471C"/>
    <w:rsid w:val="1DFE340F"/>
    <w:rsid w:val="1E142F3E"/>
    <w:rsid w:val="1E1703C0"/>
    <w:rsid w:val="1E1A61A0"/>
    <w:rsid w:val="1E1E0764"/>
    <w:rsid w:val="1E754223"/>
    <w:rsid w:val="1E7E3AAC"/>
    <w:rsid w:val="1E8D61D2"/>
    <w:rsid w:val="1E952922"/>
    <w:rsid w:val="1ECD6798"/>
    <w:rsid w:val="1ED41DB4"/>
    <w:rsid w:val="1ED51EF6"/>
    <w:rsid w:val="1EFD6BF4"/>
    <w:rsid w:val="1F124345"/>
    <w:rsid w:val="1F2D16CD"/>
    <w:rsid w:val="1F3E4BC8"/>
    <w:rsid w:val="1F4856F1"/>
    <w:rsid w:val="1F6017A7"/>
    <w:rsid w:val="1F623FF8"/>
    <w:rsid w:val="1F763586"/>
    <w:rsid w:val="1F884AE2"/>
    <w:rsid w:val="1FB558BA"/>
    <w:rsid w:val="1FC02725"/>
    <w:rsid w:val="1FC40D4D"/>
    <w:rsid w:val="1FE90254"/>
    <w:rsid w:val="1FEE34B2"/>
    <w:rsid w:val="1FF03B60"/>
    <w:rsid w:val="1FF100A7"/>
    <w:rsid w:val="1FFC4A2E"/>
    <w:rsid w:val="200D0F6B"/>
    <w:rsid w:val="20155F84"/>
    <w:rsid w:val="20270790"/>
    <w:rsid w:val="203C57CE"/>
    <w:rsid w:val="206A0CA7"/>
    <w:rsid w:val="207E02BE"/>
    <w:rsid w:val="20A12622"/>
    <w:rsid w:val="20B83464"/>
    <w:rsid w:val="20BF6F20"/>
    <w:rsid w:val="20C1502C"/>
    <w:rsid w:val="210A3FCC"/>
    <w:rsid w:val="212836BA"/>
    <w:rsid w:val="213073F3"/>
    <w:rsid w:val="213660CC"/>
    <w:rsid w:val="21671A85"/>
    <w:rsid w:val="21A2797F"/>
    <w:rsid w:val="21C204F7"/>
    <w:rsid w:val="21E07826"/>
    <w:rsid w:val="21E44B95"/>
    <w:rsid w:val="21E573DF"/>
    <w:rsid w:val="22045C8B"/>
    <w:rsid w:val="221336E0"/>
    <w:rsid w:val="222A35E1"/>
    <w:rsid w:val="225611F9"/>
    <w:rsid w:val="225E7133"/>
    <w:rsid w:val="226D5792"/>
    <w:rsid w:val="22796DC3"/>
    <w:rsid w:val="227E13AB"/>
    <w:rsid w:val="228630FE"/>
    <w:rsid w:val="22901895"/>
    <w:rsid w:val="22923FE2"/>
    <w:rsid w:val="22AA187C"/>
    <w:rsid w:val="22B0686D"/>
    <w:rsid w:val="22B84210"/>
    <w:rsid w:val="22BB4307"/>
    <w:rsid w:val="22E70FED"/>
    <w:rsid w:val="22F51EEF"/>
    <w:rsid w:val="22F97DD7"/>
    <w:rsid w:val="23031D59"/>
    <w:rsid w:val="230642D4"/>
    <w:rsid w:val="230804C4"/>
    <w:rsid w:val="23093AFF"/>
    <w:rsid w:val="233157F6"/>
    <w:rsid w:val="23451C81"/>
    <w:rsid w:val="23472A58"/>
    <w:rsid w:val="2348367F"/>
    <w:rsid w:val="234959C3"/>
    <w:rsid w:val="2353647A"/>
    <w:rsid w:val="236B2CD7"/>
    <w:rsid w:val="23732B80"/>
    <w:rsid w:val="23D5140D"/>
    <w:rsid w:val="23DE3442"/>
    <w:rsid w:val="23DF60D0"/>
    <w:rsid w:val="23DF6700"/>
    <w:rsid w:val="23E869C1"/>
    <w:rsid w:val="23EE4C71"/>
    <w:rsid w:val="24004E0D"/>
    <w:rsid w:val="240E607D"/>
    <w:rsid w:val="24184BA6"/>
    <w:rsid w:val="2422765A"/>
    <w:rsid w:val="24242196"/>
    <w:rsid w:val="24325EBB"/>
    <w:rsid w:val="24387CE0"/>
    <w:rsid w:val="244516DD"/>
    <w:rsid w:val="245B69AF"/>
    <w:rsid w:val="247101F8"/>
    <w:rsid w:val="24742836"/>
    <w:rsid w:val="2474321B"/>
    <w:rsid w:val="248523E5"/>
    <w:rsid w:val="248A5BD0"/>
    <w:rsid w:val="24900D2E"/>
    <w:rsid w:val="24A76C28"/>
    <w:rsid w:val="24AB16D1"/>
    <w:rsid w:val="24AE76A8"/>
    <w:rsid w:val="24B714E3"/>
    <w:rsid w:val="24BD20B9"/>
    <w:rsid w:val="24DD3B35"/>
    <w:rsid w:val="250A41BB"/>
    <w:rsid w:val="251F44D7"/>
    <w:rsid w:val="25615DEF"/>
    <w:rsid w:val="256D60A3"/>
    <w:rsid w:val="257865B5"/>
    <w:rsid w:val="25894F31"/>
    <w:rsid w:val="258B0BE5"/>
    <w:rsid w:val="259D403E"/>
    <w:rsid w:val="25C03F98"/>
    <w:rsid w:val="25D55EF3"/>
    <w:rsid w:val="25D909CB"/>
    <w:rsid w:val="25E629B5"/>
    <w:rsid w:val="25F04C5A"/>
    <w:rsid w:val="25F306C0"/>
    <w:rsid w:val="25F9217F"/>
    <w:rsid w:val="261B3BBD"/>
    <w:rsid w:val="26814361"/>
    <w:rsid w:val="26906D88"/>
    <w:rsid w:val="2698576B"/>
    <w:rsid w:val="26A16029"/>
    <w:rsid w:val="26B035F1"/>
    <w:rsid w:val="26C20634"/>
    <w:rsid w:val="26D65450"/>
    <w:rsid w:val="26E97138"/>
    <w:rsid w:val="26FA23A9"/>
    <w:rsid w:val="26FC61A3"/>
    <w:rsid w:val="271C56E2"/>
    <w:rsid w:val="272653A0"/>
    <w:rsid w:val="2747579B"/>
    <w:rsid w:val="275D415C"/>
    <w:rsid w:val="275D6EBF"/>
    <w:rsid w:val="276205CD"/>
    <w:rsid w:val="279E5877"/>
    <w:rsid w:val="27BC4DB1"/>
    <w:rsid w:val="27C97DC8"/>
    <w:rsid w:val="27CB1276"/>
    <w:rsid w:val="27D37D59"/>
    <w:rsid w:val="27F04ACB"/>
    <w:rsid w:val="27F214B6"/>
    <w:rsid w:val="27F474E8"/>
    <w:rsid w:val="28121C7B"/>
    <w:rsid w:val="28235764"/>
    <w:rsid w:val="28371773"/>
    <w:rsid w:val="283A2490"/>
    <w:rsid w:val="283B42EE"/>
    <w:rsid w:val="28412FFE"/>
    <w:rsid w:val="284C4B51"/>
    <w:rsid w:val="28610BDB"/>
    <w:rsid w:val="286D4F48"/>
    <w:rsid w:val="289430F3"/>
    <w:rsid w:val="289F2AF9"/>
    <w:rsid w:val="28B50B1E"/>
    <w:rsid w:val="28CE05F9"/>
    <w:rsid w:val="28CF567B"/>
    <w:rsid w:val="28D53CB2"/>
    <w:rsid w:val="28E61BBF"/>
    <w:rsid w:val="28F6721F"/>
    <w:rsid w:val="2906732B"/>
    <w:rsid w:val="290E291F"/>
    <w:rsid w:val="291739C7"/>
    <w:rsid w:val="2929350B"/>
    <w:rsid w:val="29383CE2"/>
    <w:rsid w:val="296731AA"/>
    <w:rsid w:val="299A404E"/>
    <w:rsid w:val="29A84601"/>
    <w:rsid w:val="29E6043B"/>
    <w:rsid w:val="2A084462"/>
    <w:rsid w:val="2A222E64"/>
    <w:rsid w:val="2A5260C1"/>
    <w:rsid w:val="2A7A6BB4"/>
    <w:rsid w:val="2A7E6D05"/>
    <w:rsid w:val="2A8B013D"/>
    <w:rsid w:val="2AA87A67"/>
    <w:rsid w:val="2AAB2ED7"/>
    <w:rsid w:val="2ABD7D7F"/>
    <w:rsid w:val="2AD854A9"/>
    <w:rsid w:val="2B173C2A"/>
    <w:rsid w:val="2B291DDD"/>
    <w:rsid w:val="2B3D44DF"/>
    <w:rsid w:val="2B513004"/>
    <w:rsid w:val="2B594CC5"/>
    <w:rsid w:val="2B691157"/>
    <w:rsid w:val="2B6C5961"/>
    <w:rsid w:val="2B9361B0"/>
    <w:rsid w:val="2B9C5D08"/>
    <w:rsid w:val="2BAE4EF6"/>
    <w:rsid w:val="2BC33FEF"/>
    <w:rsid w:val="2BDE217D"/>
    <w:rsid w:val="2BDE72F2"/>
    <w:rsid w:val="2C071743"/>
    <w:rsid w:val="2C2C0240"/>
    <w:rsid w:val="2C4570FF"/>
    <w:rsid w:val="2C4D1E1B"/>
    <w:rsid w:val="2C5122EF"/>
    <w:rsid w:val="2C6B766D"/>
    <w:rsid w:val="2C896892"/>
    <w:rsid w:val="2CAA6C4B"/>
    <w:rsid w:val="2CCC6337"/>
    <w:rsid w:val="2CD1669A"/>
    <w:rsid w:val="2CDB4CF7"/>
    <w:rsid w:val="2CE83790"/>
    <w:rsid w:val="2CF32AF4"/>
    <w:rsid w:val="2D0143E4"/>
    <w:rsid w:val="2D3062AF"/>
    <w:rsid w:val="2D354F91"/>
    <w:rsid w:val="2D52726A"/>
    <w:rsid w:val="2D5306B8"/>
    <w:rsid w:val="2DA2016B"/>
    <w:rsid w:val="2DC9546F"/>
    <w:rsid w:val="2DC957BF"/>
    <w:rsid w:val="2DD22873"/>
    <w:rsid w:val="2DE31C79"/>
    <w:rsid w:val="2DEB3C3C"/>
    <w:rsid w:val="2E58102D"/>
    <w:rsid w:val="2E763648"/>
    <w:rsid w:val="2E953AEC"/>
    <w:rsid w:val="2EBB10D6"/>
    <w:rsid w:val="2EC266EC"/>
    <w:rsid w:val="2EEA25A1"/>
    <w:rsid w:val="2EF10ADB"/>
    <w:rsid w:val="2F122FC6"/>
    <w:rsid w:val="2F447FF5"/>
    <w:rsid w:val="2F4D1984"/>
    <w:rsid w:val="2F592034"/>
    <w:rsid w:val="2F7C1A03"/>
    <w:rsid w:val="2F84308B"/>
    <w:rsid w:val="2F854A0D"/>
    <w:rsid w:val="2F8E6F02"/>
    <w:rsid w:val="2FB221A1"/>
    <w:rsid w:val="2FB36FB9"/>
    <w:rsid w:val="2FB41E4B"/>
    <w:rsid w:val="2FB70042"/>
    <w:rsid w:val="2FB92637"/>
    <w:rsid w:val="2FC55CD2"/>
    <w:rsid w:val="2FDD6116"/>
    <w:rsid w:val="2FDD6439"/>
    <w:rsid w:val="2FF559D2"/>
    <w:rsid w:val="2FFF5A28"/>
    <w:rsid w:val="30273726"/>
    <w:rsid w:val="303616A7"/>
    <w:rsid w:val="304A4646"/>
    <w:rsid w:val="304F0A7B"/>
    <w:rsid w:val="305B1250"/>
    <w:rsid w:val="305C7CAE"/>
    <w:rsid w:val="30617090"/>
    <w:rsid w:val="306413F8"/>
    <w:rsid w:val="306E3238"/>
    <w:rsid w:val="307B21B3"/>
    <w:rsid w:val="3080441D"/>
    <w:rsid w:val="308B2760"/>
    <w:rsid w:val="3098739D"/>
    <w:rsid w:val="30AA07F3"/>
    <w:rsid w:val="30B93E6A"/>
    <w:rsid w:val="30C56839"/>
    <w:rsid w:val="30DD2336"/>
    <w:rsid w:val="30E84788"/>
    <w:rsid w:val="30F114A2"/>
    <w:rsid w:val="30FE7EFB"/>
    <w:rsid w:val="310415B6"/>
    <w:rsid w:val="31047FA5"/>
    <w:rsid w:val="310678EA"/>
    <w:rsid w:val="31187449"/>
    <w:rsid w:val="311D7825"/>
    <w:rsid w:val="31306196"/>
    <w:rsid w:val="31381F05"/>
    <w:rsid w:val="313D0EA5"/>
    <w:rsid w:val="31B01C0D"/>
    <w:rsid w:val="31C15282"/>
    <w:rsid w:val="31D33E58"/>
    <w:rsid w:val="31DB5DFC"/>
    <w:rsid w:val="31DD3CCD"/>
    <w:rsid w:val="31E9018F"/>
    <w:rsid w:val="32090C41"/>
    <w:rsid w:val="32120E6A"/>
    <w:rsid w:val="321A62BE"/>
    <w:rsid w:val="32283584"/>
    <w:rsid w:val="32307481"/>
    <w:rsid w:val="326A709A"/>
    <w:rsid w:val="32706991"/>
    <w:rsid w:val="32874905"/>
    <w:rsid w:val="328D081F"/>
    <w:rsid w:val="3290668C"/>
    <w:rsid w:val="32A50501"/>
    <w:rsid w:val="32B21EA7"/>
    <w:rsid w:val="32B433F3"/>
    <w:rsid w:val="32C019CF"/>
    <w:rsid w:val="32EB66B7"/>
    <w:rsid w:val="32EE726B"/>
    <w:rsid w:val="32F2610A"/>
    <w:rsid w:val="3307378A"/>
    <w:rsid w:val="33073F89"/>
    <w:rsid w:val="330A36C9"/>
    <w:rsid w:val="331A713C"/>
    <w:rsid w:val="331F709A"/>
    <w:rsid w:val="333353BD"/>
    <w:rsid w:val="333570E7"/>
    <w:rsid w:val="3342401B"/>
    <w:rsid w:val="33487319"/>
    <w:rsid w:val="334A4A00"/>
    <w:rsid w:val="33670104"/>
    <w:rsid w:val="33720082"/>
    <w:rsid w:val="337F205B"/>
    <w:rsid w:val="337F5AFB"/>
    <w:rsid w:val="338E11FF"/>
    <w:rsid w:val="33CA77B0"/>
    <w:rsid w:val="33DA32D0"/>
    <w:rsid w:val="33E355B2"/>
    <w:rsid w:val="34090C85"/>
    <w:rsid w:val="345413C7"/>
    <w:rsid w:val="345E3126"/>
    <w:rsid w:val="34691C8A"/>
    <w:rsid w:val="347C510C"/>
    <w:rsid w:val="34820B5A"/>
    <w:rsid w:val="348572CA"/>
    <w:rsid w:val="348F4EED"/>
    <w:rsid w:val="34AC242F"/>
    <w:rsid w:val="34B43435"/>
    <w:rsid w:val="35232969"/>
    <w:rsid w:val="352A0C59"/>
    <w:rsid w:val="356A7816"/>
    <w:rsid w:val="356B5D82"/>
    <w:rsid w:val="357C7EED"/>
    <w:rsid w:val="357E272F"/>
    <w:rsid w:val="358A58F2"/>
    <w:rsid w:val="359803D4"/>
    <w:rsid w:val="35A4176D"/>
    <w:rsid w:val="35A63ACE"/>
    <w:rsid w:val="35F81C22"/>
    <w:rsid w:val="36092225"/>
    <w:rsid w:val="36113899"/>
    <w:rsid w:val="361E383F"/>
    <w:rsid w:val="362551DC"/>
    <w:rsid w:val="36322BFD"/>
    <w:rsid w:val="363744CA"/>
    <w:rsid w:val="36446CE7"/>
    <w:rsid w:val="36797D9B"/>
    <w:rsid w:val="3689332F"/>
    <w:rsid w:val="368E5366"/>
    <w:rsid w:val="36A85AA6"/>
    <w:rsid w:val="36B70C24"/>
    <w:rsid w:val="36B92F70"/>
    <w:rsid w:val="36E0597B"/>
    <w:rsid w:val="370415A0"/>
    <w:rsid w:val="370A5718"/>
    <w:rsid w:val="370E2533"/>
    <w:rsid w:val="371C49F5"/>
    <w:rsid w:val="37646E4F"/>
    <w:rsid w:val="37731137"/>
    <w:rsid w:val="37780EDD"/>
    <w:rsid w:val="37933E03"/>
    <w:rsid w:val="379D2549"/>
    <w:rsid w:val="37AA4A96"/>
    <w:rsid w:val="37D46A27"/>
    <w:rsid w:val="37F61CC5"/>
    <w:rsid w:val="37F63BC9"/>
    <w:rsid w:val="380437F8"/>
    <w:rsid w:val="380A6F48"/>
    <w:rsid w:val="38192002"/>
    <w:rsid w:val="382352BF"/>
    <w:rsid w:val="3846191C"/>
    <w:rsid w:val="386C4EF6"/>
    <w:rsid w:val="38700425"/>
    <w:rsid w:val="388500A0"/>
    <w:rsid w:val="388E280A"/>
    <w:rsid w:val="388E3838"/>
    <w:rsid w:val="38D44F9B"/>
    <w:rsid w:val="3907386A"/>
    <w:rsid w:val="39140722"/>
    <w:rsid w:val="391B6045"/>
    <w:rsid w:val="391E4834"/>
    <w:rsid w:val="39600D05"/>
    <w:rsid w:val="39616D58"/>
    <w:rsid w:val="39641D53"/>
    <w:rsid w:val="39754348"/>
    <w:rsid w:val="3977507E"/>
    <w:rsid w:val="39803C85"/>
    <w:rsid w:val="399E3540"/>
    <w:rsid w:val="39BF3C56"/>
    <w:rsid w:val="39DD0F9F"/>
    <w:rsid w:val="39FB6352"/>
    <w:rsid w:val="3A0A4BB1"/>
    <w:rsid w:val="3A1914E3"/>
    <w:rsid w:val="3A2307C0"/>
    <w:rsid w:val="3A297F05"/>
    <w:rsid w:val="3A3228EB"/>
    <w:rsid w:val="3A3E6511"/>
    <w:rsid w:val="3A814A9C"/>
    <w:rsid w:val="3A9F41A6"/>
    <w:rsid w:val="3ABC0DEC"/>
    <w:rsid w:val="3ABD6441"/>
    <w:rsid w:val="3ACE1777"/>
    <w:rsid w:val="3AD33AB3"/>
    <w:rsid w:val="3AEE11BF"/>
    <w:rsid w:val="3AF8432A"/>
    <w:rsid w:val="3AFC04CC"/>
    <w:rsid w:val="3B0E59C0"/>
    <w:rsid w:val="3B135CAA"/>
    <w:rsid w:val="3B222FBA"/>
    <w:rsid w:val="3B364861"/>
    <w:rsid w:val="3B37295B"/>
    <w:rsid w:val="3B441CEB"/>
    <w:rsid w:val="3B6349DA"/>
    <w:rsid w:val="3BA231B3"/>
    <w:rsid w:val="3C0D5DE6"/>
    <w:rsid w:val="3C1F774D"/>
    <w:rsid w:val="3C4362AF"/>
    <w:rsid w:val="3C44609B"/>
    <w:rsid w:val="3C6838B6"/>
    <w:rsid w:val="3C70782E"/>
    <w:rsid w:val="3C7A15B3"/>
    <w:rsid w:val="3C7F0CED"/>
    <w:rsid w:val="3C8B334F"/>
    <w:rsid w:val="3CA66808"/>
    <w:rsid w:val="3CB14815"/>
    <w:rsid w:val="3CB23005"/>
    <w:rsid w:val="3CBB1193"/>
    <w:rsid w:val="3CBB5A52"/>
    <w:rsid w:val="3CD01A14"/>
    <w:rsid w:val="3CD14352"/>
    <w:rsid w:val="3CEC267C"/>
    <w:rsid w:val="3CF316CB"/>
    <w:rsid w:val="3CF90B2F"/>
    <w:rsid w:val="3CFE75CD"/>
    <w:rsid w:val="3CFE7B6D"/>
    <w:rsid w:val="3D0C0121"/>
    <w:rsid w:val="3D0F049E"/>
    <w:rsid w:val="3D315F30"/>
    <w:rsid w:val="3D401D67"/>
    <w:rsid w:val="3D4A5933"/>
    <w:rsid w:val="3D794C71"/>
    <w:rsid w:val="3D861118"/>
    <w:rsid w:val="3DAB6238"/>
    <w:rsid w:val="3DB8582E"/>
    <w:rsid w:val="3DBD594A"/>
    <w:rsid w:val="3DC357A6"/>
    <w:rsid w:val="3DC70B19"/>
    <w:rsid w:val="3DC73609"/>
    <w:rsid w:val="3DF05951"/>
    <w:rsid w:val="3DF154C0"/>
    <w:rsid w:val="3E081322"/>
    <w:rsid w:val="3E0B118C"/>
    <w:rsid w:val="3E2063CD"/>
    <w:rsid w:val="3E2C0BD2"/>
    <w:rsid w:val="3E723AE1"/>
    <w:rsid w:val="3E76178B"/>
    <w:rsid w:val="3E831F3E"/>
    <w:rsid w:val="3E892510"/>
    <w:rsid w:val="3E9A341F"/>
    <w:rsid w:val="3EA323B7"/>
    <w:rsid w:val="3EC2643C"/>
    <w:rsid w:val="3ED54CBB"/>
    <w:rsid w:val="3ED63D13"/>
    <w:rsid w:val="3EDE637C"/>
    <w:rsid w:val="3F0C1491"/>
    <w:rsid w:val="3F174587"/>
    <w:rsid w:val="3F2011D1"/>
    <w:rsid w:val="3F214269"/>
    <w:rsid w:val="3F4C4671"/>
    <w:rsid w:val="3F564ACA"/>
    <w:rsid w:val="3F590853"/>
    <w:rsid w:val="3F5A6BEC"/>
    <w:rsid w:val="3F6E5721"/>
    <w:rsid w:val="3F8E6977"/>
    <w:rsid w:val="3F8F360D"/>
    <w:rsid w:val="3FB75A09"/>
    <w:rsid w:val="3FBB25AF"/>
    <w:rsid w:val="3FBF669D"/>
    <w:rsid w:val="3FC6159C"/>
    <w:rsid w:val="3FCE604D"/>
    <w:rsid w:val="3FD23BC3"/>
    <w:rsid w:val="3FDF6384"/>
    <w:rsid w:val="3FE67B95"/>
    <w:rsid w:val="3FEF0FB1"/>
    <w:rsid w:val="3FF2553A"/>
    <w:rsid w:val="401E0079"/>
    <w:rsid w:val="402231C3"/>
    <w:rsid w:val="406E6FA6"/>
    <w:rsid w:val="40BC5E90"/>
    <w:rsid w:val="40CE72A6"/>
    <w:rsid w:val="40D606F4"/>
    <w:rsid w:val="40D6146D"/>
    <w:rsid w:val="40EA59EA"/>
    <w:rsid w:val="41262106"/>
    <w:rsid w:val="413563FC"/>
    <w:rsid w:val="41807DF5"/>
    <w:rsid w:val="419464CF"/>
    <w:rsid w:val="419A211B"/>
    <w:rsid w:val="41B551A5"/>
    <w:rsid w:val="41DE2EA2"/>
    <w:rsid w:val="41EF57E1"/>
    <w:rsid w:val="41F67DDD"/>
    <w:rsid w:val="42035ED6"/>
    <w:rsid w:val="42144322"/>
    <w:rsid w:val="42315CCB"/>
    <w:rsid w:val="42412BBE"/>
    <w:rsid w:val="42532C35"/>
    <w:rsid w:val="426C68BE"/>
    <w:rsid w:val="42803C35"/>
    <w:rsid w:val="4301345B"/>
    <w:rsid w:val="43177051"/>
    <w:rsid w:val="431D7549"/>
    <w:rsid w:val="432D5BC1"/>
    <w:rsid w:val="43323795"/>
    <w:rsid w:val="43426572"/>
    <w:rsid w:val="4365286C"/>
    <w:rsid w:val="43703F00"/>
    <w:rsid w:val="43823C0E"/>
    <w:rsid w:val="43853BC5"/>
    <w:rsid w:val="438F1347"/>
    <w:rsid w:val="439E72CD"/>
    <w:rsid w:val="43A335AC"/>
    <w:rsid w:val="43B0163C"/>
    <w:rsid w:val="43B21B3C"/>
    <w:rsid w:val="43BA0877"/>
    <w:rsid w:val="43BC0374"/>
    <w:rsid w:val="43E0350D"/>
    <w:rsid w:val="43E52A42"/>
    <w:rsid w:val="43E87909"/>
    <w:rsid w:val="43EF73D6"/>
    <w:rsid w:val="43F224EA"/>
    <w:rsid w:val="43F23C05"/>
    <w:rsid w:val="43F6449E"/>
    <w:rsid w:val="44045261"/>
    <w:rsid w:val="441A33EA"/>
    <w:rsid w:val="442335E1"/>
    <w:rsid w:val="44261795"/>
    <w:rsid w:val="44307945"/>
    <w:rsid w:val="443F7C1D"/>
    <w:rsid w:val="4455755A"/>
    <w:rsid w:val="445C677B"/>
    <w:rsid w:val="4462761F"/>
    <w:rsid w:val="447A1756"/>
    <w:rsid w:val="44995287"/>
    <w:rsid w:val="44C27593"/>
    <w:rsid w:val="44C70831"/>
    <w:rsid w:val="44CD4F7C"/>
    <w:rsid w:val="44D86AAD"/>
    <w:rsid w:val="44D91314"/>
    <w:rsid w:val="44E35D93"/>
    <w:rsid w:val="450F4294"/>
    <w:rsid w:val="45197605"/>
    <w:rsid w:val="45256CB5"/>
    <w:rsid w:val="4528009F"/>
    <w:rsid w:val="454F7CAC"/>
    <w:rsid w:val="45535764"/>
    <w:rsid w:val="4555345B"/>
    <w:rsid w:val="459A41F9"/>
    <w:rsid w:val="459C7366"/>
    <w:rsid w:val="45B175A6"/>
    <w:rsid w:val="45E901C6"/>
    <w:rsid w:val="45F41A63"/>
    <w:rsid w:val="45FC3F68"/>
    <w:rsid w:val="45FC6A41"/>
    <w:rsid w:val="460254B4"/>
    <w:rsid w:val="462B0C14"/>
    <w:rsid w:val="46366500"/>
    <w:rsid w:val="4649792E"/>
    <w:rsid w:val="464A2767"/>
    <w:rsid w:val="46513952"/>
    <w:rsid w:val="46541090"/>
    <w:rsid w:val="46711798"/>
    <w:rsid w:val="46AA1715"/>
    <w:rsid w:val="46AE210D"/>
    <w:rsid w:val="46E5794F"/>
    <w:rsid w:val="46F054D3"/>
    <w:rsid w:val="470D6F76"/>
    <w:rsid w:val="472337D6"/>
    <w:rsid w:val="472E146F"/>
    <w:rsid w:val="47337036"/>
    <w:rsid w:val="473F3ED7"/>
    <w:rsid w:val="47415507"/>
    <w:rsid w:val="47446632"/>
    <w:rsid w:val="474B19ED"/>
    <w:rsid w:val="475B3F11"/>
    <w:rsid w:val="475C5811"/>
    <w:rsid w:val="477302B3"/>
    <w:rsid w:val="47DB6F03"/>
    <w:rsid w:val="47EE5719"/>
    <w:rsid w:val="47F12FCC"/>
    <w:rsid w:val="47F3047E"/>
    <w:rsid w:val="482D7957"/>
    <w:rsid w:val="48CD2E1C"/>
    <w:rsid w:val="48D8368E"/>
    <w:rsid w:val="491734AC"/>
    <w:rsid w:val="49174BD6"/>
    <w:rsid w:val="49230AF1"/>
    <w:rsid w:val="49290BF3"/>
    <w:rsid w:val="495565C5"/>
    <w:rsid w:val="49746AB4"/>
    <w:rsid w:val="49856F71"/>
    <w:rsid w:val="49A35B96"/>
    <w:rsid w:val="49A9725E"/>
    <w:rsid w:val="49AB0122"/>
    <w:rsid w:val="49AD65A3"/>
    <w:rsid w:val="49C03FF5"/>
    <w:rsid w:val="49CA6E91"/>
    <w:rsid w:val="49E862B8"/>
    <w:rsid w:val="49ED5FCA"/>
    <w:rsid w:val="4A183B7F"/>
    <w:rsid w:val="4A326714"/>
    <w:rsid w:val="4A460549"/>
    <w:rsid w:val="4A5D5D6E"/>
    <w:rsid w:val="4A62231F"/>
    <w:rsid w:val="4A7E7121"/>
    <w:rsid w:val="4A841807"/>
    <w:rsid w:val="4A907A0D"/>
    <w:rsid w:val="4AA55401"/>
    <w:rsid w:val="4ADD5ABC"/>
    <w:rsid w:val="4B131193"/>
    <w:rsid w:val="4B1C5C20"/>
    <w:rsid w:val="4B3F58FB"/>
    <w:rsid w:val="4B4164AD"/>
    <w:rsid w:val="4B532262"/>
    <w:rsid w:val="4B6E30E1"/>
    <w:rsid w:val="4B785073"/>
    <w:rsid w:val="4B9115C5"/>
    <w:rsid w:val="4B9237F9"/>
    <w:rsid w:val="4B940474"/>
    <w:rsid w:val="4B9A00D7"/>
    <w:rsid w:val="4BBE0A1B"/>
    <w:rsid w:val="4BDE3EAB"/>
    <w:rsid w:val="4C2010E5"/>
    <w:rsid w:val="4C2B3DEE"/>
    <w:rsid w:val="4C2C42BC"/>
    <w:rsid w:val="4C3F502F"/>
    <w:rsid w:val="4C421EFB"/>
    <w:rsid w:val="4C53088A"/>
    <w:rsid w:val="4C5D46C3"/>
    <w:rsid w:val="4C6B7C4A"/>
    <w:rsid w:val="4C735F39"/>
    <w:rsid w:val="4C742F09"/>
    <w:rsid w:val="4CA0635C"/>
    <w:rsid w:val="4CA75F48"/>
    <w:rsid w:val="4CAB425B"/>
    <w:rsid w:val="4CB24CCA"/>
    <w:rsid w:val="4CB50AEE"/>
    <w:rsid w:val="4CBA7FE3"/>
    <w:rsid w:val="4CD62F89"/>
    <w:rsid w:val="4CFA378F"/>
    <w:rsid w:val="4D03511C"/>
    <w:rsid w:val="4D132EFA"/>
    <w:rsid w:val="4D2253B5"/>
    <w:rsid w:val="4D2B4C28"/>
    <w:rsid w:val="4D4C605B"/>
    <w:rsid w:val="4D655F7F"/>
    <w:rsid w:val="4D7156D7"/>
    <w:rsid w:val="4D8A46E7"/>
    <w:rsid w:val="4DB047F2"/>
    <w:rsid w:val="4DD160C3"/>
    <w:rsid w:val="4DE24CAD"/>
    <w:rsid w:val="4DF44E58"/>
    <w:rsid w:val="4DFA3BCF"/>
    <w:rsid w:val="4DFA7DB0"/>
    <w:rsid w:val="4E010ABC"/>
    <w:rsid w:val="4E070419"/>
    <w:rsid w:val="4E09112B"/>
    <w:rsid w:val="4E2A24DF"/>
    <w:rsid w:val="4E3B641C"/>
    <w:rsid w:val="4E680B47"/>
    <w:rsid w:val="4E743232"/>
    <w:rsid w:val="4E93424B"/>
    <w:rsid w:val="4EB26EEF"/>
    <w:rsid w:val="4EBE2857"/>
    <w:rsid w:val="4ECA5E16"/>
    <w:rsid w:val="4ED40144"/>
    <w:rsid w:val="4EE6226A"/>
    <w:rsid w:val="4EEF172A"/>
    <w:rsid w:val="4F005CD8"/>
    <w:rsid w:val="4F1B3711"/>
    <w:rsid w:val="4F1D22DB"/>
    <w:rsid w:val="4F222FD5"/>
    <w:rsid w:val="4F3A0852"/>
    <w:rsid w:val="4F3C6AFE"/>
    <w:rsid w:val="4F3F3CED"/>
    <w:rsid w:val="4F400DAF"/>
    <w:rsid w:val="4F497136"/>
    <w:rsid w:val="4F567EB1"/>
    <w:rsid w:val="4F6A776F"/>
    <w:rsid w:val="4F7121E8"/>
    <w:rsid w:val="4F737346"/>
    <w:rsid w:val="4F7B6143"/>
    <w:rsid w:val="4F9F5B12"/>
    <w:rsid w:val="4FCA40F4"/>
    <w:rsid w:val="4FD0483C"/>
    <w:rsid w:val="4FDB15F8"/>
    <w:rsid w:val="4FEB1004"/>
    <w:rsid w:val="4FF01C4E"/>
    <w:rsid w:val="500D1957"/>
    <w:rsid w:val="500E774B"/>
    <w:rsid w:val="501925A5"/>
    <w:rsid w:val="50285237"/>
    <w:rsid w:val="505C7A8E"/>
    <w:rsid w:val="505F3845"/>
    <w:rsid w:val="506B5020"/>
    <w:rsid w:val="50B80309"/>
    <w:rsid w:val="50D32795"/>
    <w:rsid w:val="50E13A61"/>
    <w:rsid w:val="51251E56"/>
    <w:rsid w:val="5138443A"/>
    <w:rsid w:val="5152079E"/>
    <w:rsid w:val="5155344B"/>
    <w:rsid w:val="515C2C6F"/>
    <w:rsid w:val="516425CA"/>
    <w:rsid w:val="51672BAF"/>
    <w:rsid w:val="518229F0"/>
    <w:rsid w:val="518701D4"/>
    <w:rsid w:val="51995DD5"/>
    <w:rsid w:val="519E03E2"/>
    <w:rsid w:val="519F3443"/>
    <w:rsid w:val="51B61D1D"/>
    <w:rsid w:val="51BC7CB7"/>
    <w:rsid w:val="51CD2E6E"/>
    <w:rsid w:val="51CF1711"/>
    <w:rsid w:val="51D55E2B"/>
    <w:rsid w:val="51DA75EC"/>
    <w:rsid w:val="51DD5FE3"/>
    <w:rsid w:val="51E81DCF"/>
    <w:rsid w:val="51F8378D"/>
    <w:rsid w:val="51F85064"/>
    <w:rsid w:val="51FF4BD1"/>
    <w:rsid w:val="52015CBC"/>
    <w:rsid w:val="5204563F"/>
    <w:rsid w:val="52063538"/>
    <w:rsid w:val="520A4F64"/>
    <w:rsid w:val="525A5C03"/>
    <w:rsid w:val="525C7DA6"/>
    <w:rsid w:val="526E5A4F"/>
    <w:rsid w:val="52741C14"/>
    <w:rsid w:val="527B02A5"/>
    <w:rsid w:val="528B06D9"/>
    <w:rsid w:val="52983A99"/>
    <w:rsid w:val="52BF61E6"/>
    <w:rsid w:val="52CD2817"/>
    <w:rsid w:val="52DA7A5B"/>
    <w:rsid w:val="52E67E16"/>
    <w:rsid w:val="52FC43CB"/>
    <w:rsid w:val="52FD6184"/>
    <w:rsid w:val="5300121C"/>
    <w:rsid w:val="53012F01"/>
    <w:rsid w:val="530F2A1D"/>
    <w:rsid w:val="531A2DB3"/>
    <w:rsid w:val="53210746"/>
    <w:rsid w:val="535A2482"/>
    <w:rsid w:val="537C507D"/>
    <w:rsid w:val="53AC083A"/>
    <w:rsid w:val="53C93C36"/>
    <w:rsid w:val="53C94F60"/>
    <w:rsid w:val="53E60502"/>
    <w:rsid w:val="53E716F0"/>
    <w:rsid w:val="53EE341F"/>
    <w:rsid w:val="53F53811"/>
    <w:rsid w:val="541143E9"/>
    <w:rsid w:val="54245937"/>
    <w:rsid w:val="54261DB2"/>
    <w:rsid w:val="542E22CF"/>
    <w:rsid w:val="54352BD7"/>
    <w:rsid w:val="544224D7"/>
    <w:rsid w:val="54553B2A"/>
    <w:rsid w:val="5471112D"/>
    <w:rsid w:val="54837A77"/>
    <w:rsid w:val="548F6A4E"/>
    <w:rsid w:val="54922CDE"/>
    <w:rsid w:val="549D234A"/>
    <w:rsid w:val="54B6344A"/>
    <w:rsid w:val="54E521FA"/>
    <w:rsid w:val="54F0389F"/>
    <w:rsid w:val="54F20C2C"/>
    <w:rsid w:val="54F714B8"/>
    <w:rsid w:val="54F72FFC"/>
    <w:rsid w:val="55133696"/>
    <w:rsid w:val="55233B88"/>
    <w:rsid w:val="552A7544"/>
    <w:rsid w:val="55334028"/>
    <w:rsid w:val="554D55A9"/>
    <w:rsid w:val="55626B18"/>
    <w:rsid w:val="556B1506"/>
    <w:rsid w:val="55901FAB"/>
    <w:rsid w:val="55A3553B"/>
    <w:rsid w:val="55C27D2B"/>
    <w:rsid w:val="55D02697"/>
    <w:rsid w:val="55D33545"/>
    <w:rsid w:val="55EA7695"/>
    <w:rsid w:val="55F84120"/>
    <w:rsid w:val="56093C43"/>
    <w:rsid w:val="5624140F"/>
    <w:rsid w:val="56262E48"/>
    <w:rsid w:val="5653165C"/>
    <w:rsid w:val="56647167"/>
    <w:rsid w:val="566C5E49"/>
    <w:rsid w:val="567C045B"/>
    <w:rsid w:val="568C77F8"/>
    <w:rsid w:val="56AB024F"/>
    <w:rsid w:val="56B37E79"/>
    <w:rsid w:val="56B400AA"/>
    <w:rsid w:val="56C201C1"/>
    <w:rsid w:val="56CA21D4"/>
    <w:rsid w:val="56D14E4E"/>
    <w:rsid w:val="56D82AC0"/>
    <w:rsid w:val="56F519E3"/>
    <w:rsid w:val="573745C4"/>
    <w:rsid w:val="5753462E"/>
    <w:rsid w:val="578F6F97"/>
    <w:rsid w:val="57907772"/>
    <w:rsid w:val="57983C72"/>
    <w:rsid w:val="57A17CC9"/>
    <w:rsid w:val="57A612D4"/>
    <w:rsid w:val="57A65AB8"/>
    <w:rsid w:val="57B1747B"/>
    <w:rsid w:val="57B84BED"/>
    <w:rsid w:val="57B8546C"/>
    <w:rsid w:val="57C8264B"/>
    <w:rsid w:val="57D43211"/>
    <w:rsid w:val="5813656E"/>
    <w:rsid w:val="58242204"/>
    <w:rsid w:val="582A3248"/>
    <w:rsid w:val="58351AC2"/>
    <w:rsid w:val="584234DC"/>
    <w:rsid w:val="58444B8B"/>
    <w:rsid w:val="585269C9"/>
    <w:rsid w:val="5854442F"/>
    <w:rsid w:val="58B178F8"/>
    <w:rsid w:val="58BF54D1"/>
    <w:rsid w:val="58C7142F"/>
    <w:rsid w:val="58CC5F4D"/>
    <w:rsid w:val="58ED3D01"/>
    <w:rsid w:val="59127C42"/>
    <w:rsid w:val="59194E3D"/>
    <w:rsid w:val="592B743F"/>
    <w:rsid w:val="592E2EDD"/>
    <w:rsid w:val="59400316"/>
    <w:rsid w:val="594B73A7"/>
    <w:rsid w:val="596075B1"/>
    <w:rsid w:val="596B33FD"/>
    <w:rsid w:val="597440CB"/>
    <w:rsid w:val="59981F20"/>
    <w:rsid w:val="599975CF"/>
    <w:rsid w:val="59C130B8"/>
    <w:rsid w:val="59C16213"/>
    <w:rsid w:val="59DB3A8F"/>
    <w:rsid w:val="59DC2F22"/>
    <w:rsid w:val="59F555BC"/>
    <w:rsid w:val="5A094754"/>
    <w:rsid w:val="5A13328C"/>
    <w:rsid w:val="5A1A04B6"/>
    <w:rsid w:val="5A5359CF"/>
    <w:rsid w:val="5A5D0AAE"/>
    <w:rsid w:val="5A5F131A"/>
    <w:rsid w:val="5A5F1F4A"/>
    <w:rsid w:val="5A67168D"/>
    <w:rsid w:val="5A7B105C"/>
    <w:rsid w:val="5A8229BF"/>
    <w:rsid w:val="5A885F3E"/>
    <w:rsid w:val="5AA51B57"/>
    <w:rsid w:val="5AAF6378"/>
    <w:rsid w:val="5AB009CF"/>
    <w:rsid w:val="5ACC51A6"/>
    <w:rsid w:val="5ADE76EF"/>
    <w:rsid w:val="5B0A445E"/>
    <w:rsid w:val="5B1A09BD"/>
    <w:rsid w:val="5B282C1B"/>
    <w:rsid w:val="5B2A3546"/>
    <w:rsid w:val="5B2D7FCE"/>
    <w:rsid w:val="5B50297C"/>
    <w:rsid w:val="5B5175A4"/>
    <w:rsid w:val="5B607F45"/>
    <w:rsid w:val="5B6A11BA"/>
    <w:rsid w:val="5B6A2D49"/>
    <w:rsid w:val="5B732E2C"/>
    <w:rsid w:val="5B9922C9"/>
    <w:rsid w:val="5BB33453"/>
    <w:rsid w:val="5BC809D9"/>
    <w:rsid w:val="5BFB75E6"/>
    <w:rsid w:val="5C000191"/>
    <w:rsid w:val="5C084DE6"/>
    <w:rsid w:val="5C1F40FD"/>
    <w:rsid w:val="5C213E40"/>
    <w:rsid w:val="5C2338DA"/>
    <w:rsid w:val="5C235FD3"/>
    <w:rsid w:val="5C367570"/>
    <w:rsid w:val="5C381FE0"/>
    <w:rsid w:val="5C7A14CB"/>
    <w:rsid w:val="5CB242F7"/>
    <w:rsid w:val="5CBC08E2"/>
    <w:rsid w:val="5CC94C32"/>
    <w:rsid w:val="5CCD3817"/>
    <w:rsid w:val="5D183624"/>
    <w:rsid w:val="5D25641D"/>
    <w:rsid w:val="5D2B689F"/>
    <w:rsid w:val="5D2F72BF"/>
    <w:rsid w:val="5D3B7D74"/>
    <w:rsid w:val="5D3D4C3F"/>
    <w:rsid w:val="5D7E6A51"/>
    <w:rsid w:val="5D9A5101"/>
    <w:rsid w:val="5DB65B32"/>
    <w:rsid w:val="5DD96E06"/>
    <w:rsid w:val="5DDC2769"/>
    <w:rsid w:val="5DE16096"/>
    <w:rsid w:val="5DFF1B81"/>
    <w:rsid w:val="5E144D77"/>
    <w:rsid w:val="5E303908"/>
    <w:rsid w:val="5E333656"/>
    <w:rsid w:val="5E346739"/>
    <w:rsid w:val="5E477477"/>
    <w:rsid w:val="5E481B70"/>
    <w:rsid w:val="5E525323"/>
    <w:rsid w:val="5E7D12BD"/>
    <w:rsid w:val="5EA66DC9"/>
    <w:rsid w:val="5EAF697C"/>
    <w:rsid w:val="5EB37903"/>
    <w:rsid w:val="5EBA2F16"/>
    <w:rsid w:val="5EC33A8D"/>
    <w:rsid w:val="5EC760FD"/>
    <w:rsid w:val="5ED411A5"/>
    <w:rsid w:val="5EE4309A"/>
    <w:rsid w:val="5EFA3AB2"/>
    <w:rsid w:val="5F0A75D2"/>
    <w:rsid w:val="5F0E64F5"/>
    <w:rsid w:val="5F0F4D75"/>
    <w:rsid w:val="5F391CBA"/>
    <w:rsid w:val="5F4218B7"/>
    <w:rsid w:val="5F537B9F"/>
    <w:rsid w:val="5F594FBE"/>
    <w:rsid w:val="5F5F71B8"/>
    <w:rsid w:val="5F6D5AC2"/>
    <w:rsid w:val="5F764729"/>
    <w:rsid w:val="5F8B3134"/>
    <w:rsid w:val="5F8C19E5"/>
    <w:rsid w:val="5F9A2E14"/>
    <w:rsid w:val="5FA41C1B"/>
    <w:rsid w:val="5FCE31F6"/>
    <w:rsid w:val="5FF1713A"/>
    <w:rsid w:val="60090FD7"/>
    <w:rsid w:val="60260753"/>
    <w:rsid w:val="602C1841"/>
    <w:rsid w:val="603262D0"/>
    <w:rsid w:val="603B0060"/>
    <w:rsid w:val="60484595"/>
    <w:rsid w:val="604939D5"/>
    <w:rsid w:val="60504FE9"/>
    <w:rsid w:val="60530EA7"/>
    <w:rsid w:val="60651FB9"/>
    <w:rsid w:val="60A10B95"/>
    <w:rsid w:val="60F40546"/>
    <w:rsid w:val="610D7BA5"/>
    <w:rsid w:val="61256BD5"/>
    <w:rsid w:val="612C5C99"/>
    <w:rsid w:val="614028F6"/>
    <w:rsid w:val="615838CB"/>
    <w:rsid w:val="616D7690"/>
    <w:rsid w:val="61A33521"/>
    <w:rsid w:val="61FD1543"/>
    <w:rsid w:val="620E08E4"/>
    <w:rsid w:val="621D4415"/>
    <w:rsid w:val="622747F0"/>
    <w:rsid w:val="626365A0"/>
    <w:rsid w:val="626E1E3F"/>
    <w:rsid w:val="6270753D"/>
    <w:rsid w:val="627E4ABD"/>
    <w:rsid w:val="62913DE4"/>
    <w:rsid w:val="62966DA1"/>
    <w:rsid w:val="62AA68B1"/>
    <w:rsid w:val="62FA6713"/>
    <w:rsid w:val="62FC6C28"/>
    <w:rsid w:val="6301497B"/>
    <w:rsid w:val="630505B8"/>
    <w:rsid w:val="630F1994"/>
    <w:rsid w:val="63182024"/>
    <w:rsid w:val="63194A82"/>
    <w:rsid w:val="633C5701"/>
    <w:rsid w:val="638418EB"/>
    <w:rsid w:val="63891980"/>
    <w:rsid w:val="63983A96"/>
    <w:rsid w:val="639C723C"/>
    <w:rsid w:val="63BD210C"/>
    <w:rsid w:val="63CD114D"/>
    <w:rsid w:val="63CE38EA"/>
    <w:rsid w:val="640F5CA6"/>
    <w:rsid w:val="64103141"/>
    <w:rsid w:val="64483270"/>
    <w:rsid w:val="645760EE"/>
    <w:rsid w:val="6484728F"/>
    <w:rsid w:val="6494635A"/>
    <w:rsid w:val="64CC7413"/>
    <w:rsid w:val="64D072F5"/>
    <w:rsid w:val="65020C8E"/>
    <w:rsid w:val="65136A3A"/>
    <w:rsid w:val="652F437C"/>
    <w:rsid w:val="652F488B"/>
    <w:rsid w:val="65406EA2"/>
    <w:rsid w:val="655546EA"/>
    <w:rsid w:val="655A677D"/>
    <w:rsid w:val="655E2A3C"/>
    <w:rsid w:val="65631358"/>
    <w:rsid w:val="6588531A"/>
    <w:rsid w:val="659D60E6"/>
    <w:rsid w:val="659E1422"/>
    <w:rsid w:val="65BC2CA6"/>
    <w:rsid w:val="65BD4645"/>
    <w:rsid w:val="65C56A4E"/>
    <w:rsid w:val="65C71020"/>
    <w:rsid w:val="65C731BC"/>
    <w:rsid w:val="65E14F02"/>
    <w:rsid w:val="65EE2801"/>
    <w:rsid w:val="65F8167F"/>
    <w:rsid w:val="65FF1716"/>
    <w:rsid w:val="660734D8"/>
    <w:rsid w:val="660C1E17"/>
    <w:rsid w:val="6610755F"/>
    <w:rsid w:val="66127C0E"/>
    <w:rsid w:val="661743BC"/>
    <w:rsid w:val="663524EC"/>
    <w:rsid w:val="66451BE4"/>
    <w:rsid w:val="664C4354"/>
    <w:rsid w:val="66533522"/>
    <w:rsid w:val="66656788"/>
    <w:rsid w:val="666956B0"/>
    <w:rsid w:val="667D5FE7"/>
    <w:rsid w:val="6698425E"/>
    <w:rsid w:val="66B14980"/>
    <w:rsid w:val="67080C9E"/>
    <w:rsid w:val="671D61D2"/>
    <w:rsid w:val="676549D8"/>
    <w:rsid w:val="676B66CB"/>
    <w:rsid w:val="67757E26"/>
    <w:rsid w:val="67BD1B91"/>
    <w:rsid w:val="67E81B26"/>
    <w:rsid w:val="680554DA"/>
    <w:rsid w:val="680C2435"/>
    <w:rsid w:val="680E5ED7"/>
    <w:rsid w:val="68260B38"/>
    <w:rsid w:val="682E578D"/>
    <w:rsid w:val="686421B7"/>
    <w:rsid w:val="68732D6E"/>
    <w:rsid w:val="68740949"/>
    <w:rsid w:val="68755C84"/>
    <w:rsid w:val="687E4D0E"/>
    <w:rsid w:val="68A335AB"/>
    <w:rsid w:val="68C776A8"/>
    <w:rsid w:val="68CB06F6"/>
    <w:rsid w:val="68D578EA"/>
    <w:rsid w:val="68E54B02"/>
    <w:rsid w:val="691B5CB2"/>
    <w:rsid w:val="692A6F9C"/>
    <w:rsid w:val="692B5ED0"/>
    <w:rsid w:val="693D6A6F"/>
    <w:rsid w:val="69423751"/>
    <w:rsid w:val="69467430"/>
    <w:rsid w:val="6966695A"/>
    <w:rsid w:val="6983198A"/>
    <w:rsid w:val="698930ED"/>
    <w:rsid w:val="69B54654"/>
    <w:rsid w:val="69D22C53"/>
    <w:rsid w:val="69DE6E63"/>
    <w:rsid w:val="69F71BAF"/>
    <w:rsid w:val="69FD2D8B"/>
    <w:rsid w:val="6A130DD7"/>
    <w:rsid w:val="6A1738E7"/>
    <w:rsid w:val="6A2246EA"/>
    <w:rsid w:val="6A353357"/>
    <w:rsid w:val="6A3F6A61"/>
    <w:rsid w:val="6A4978FA"/>
    <w:rsid w:val="6A4C2470"/>
    <w:rsid w:val="6A4E6AD8"/>
    <w:rsid w:val="6A684648"/>
    <w:rsid w:val="6A735003"/>
    <w:rsid w:val="6A855859"/>
    <w:rsid w:val="6A893627"/>
    <w:rsid w:val="6A8E6497"/>
    <w:rsid w:val="6ACC1029"/>
    <w:rsid w:val="6AEA4D65"/>
    <w:rsid w:val="6AEB5EF9"/>
    <w:rsid w:val="6B24112D"/>
    <w:rsid w:val="6B3A0FF6"/>
    <w:rsid w:val="6B58406F"/>
    <w:rsid w:val="6B65381F"/>
    <w:rsid w:val="6B8A3A17"/>
    <w:rsid w:val="6B8E3AF7"/>
    <w:rsid w:val="6BB9568E"/>
    <w:rsid w:val="6BB973D0"/>
    <w:rsid w:val="6BE11398"/>
    <w:rsid w:val="6BE15732"/>
    <w:rsid w:val="6C1F3D58"/>
    <w:rsid w:val="6C325DAE"/>
    <w:rsid w:val="6C432837"/>
    <w:rsid w:val="6C51592F"/>
    <w:rsid w:val="6C5176DC"/>
    <w:rsid w:val="6C646DEA"/>
    <w:rsid w:val="6C662747"/>
    <w:rsid w:val="6C7E314D"/>
    <w:rsid w:val="6C7F3423"/>
    <w:rsid w:val="6C8F3A33"/>
    <w:rsid w:val="6C995FAC"/>
    <w:rsid w:val="6CA95A1F"/>
    <w:rsid w:val="6CB20D93"/>
    <w:rsid w:val="6CB26927"/>
    <w:rsid w:val="6CBF0E22"/>
    <w:rsid w:val="6CC24770"/>
    <w:rsid w:val="6CD45149"/>
    <w:rsid w:val="6D125A96"/>
    <w:rsid w:val="6D13073D"/>
    <w:rsid w:val="6D3A7BC2"/>
    <w:rsid w:val="6D4D0FDC"/>
    <w:rsid w:val="6D7A550F"/>
    <w:rsid w:val="6D7F4ABD"/>
    <w:rsid w:val="6D824911"/>
    <w:rsid w:val="6D997C50"/>
    <w:rsid w:val="6DB573FD"/>
    <w:rsid w:val="6DB90CC8"/>
    <w:rsid w:val="6DC6328C"/>
    <w:rsid w:val="6DD41ACF"/>
    <w:rsid w:val="6DDC560F"/>
    <w:rsid w:val="6DE474E6"/>
    <w:rsid w:val="6E01510D"/>
    <w:rsid w:val="6E100CEE"/>
    <w:rsid w:val="6E176EE4"/>
    <w:rsid w:val="6E286737"/>
    <w:rsid w:val="6E317B15"/>
    <w:rsid w:val="6E394264"/>
    <w:rsid w:val="6E4E3021"/>
    <w:rsid w:val="6E55416F"/>
    <w:rsid w:val="6E6F7707"/>
    <w:rsid w:val="6E7365E2"/>
    <w:rsid w:val="6E8118CE"/>
    <w:rsid w:val="6E8B1865"/>
    <w:rsid w:val="6E904FBB"/>
    <w:rsid w:val="6E9377BA"/>
    <w:rsid w:val="6EA05551"/>
    <w:rsid w:val="6EB07527"/>
    <w:rsid w:val="6EEB7004"/>
    <w:rsid w:val="6EEF2F87"/>
    <w:rsid w:val="6F054DEB"/>
    <w:rsid w:val="6F113D7D"/>
    <w:rsid w:val="6F166C8E"/>
    <w:rsid w:val="6F27795A"/>
    <w:rsid w:val="6F584187"/>
    <w:rsid w:val="6F7B7ABB"/>
    <w:rsid w:val="6F913AC1"/>
    <w:rsid w:val="6FC50749"/>
    <w:rsid w:val="6FCC6E79"/>
    <w:rsid w:val="6FD611F5"/>
    <w:rsid w:val="6FE578B2"/>
    <w:rsid w:val="6FED6F31"/>
    <w:rsid w:val="6FF018F8"/>
    <w:rsid w:val="6FFC27F7"/>
    <w:rsid w:val="7004359C"/>
    <w:rsid w:val="70046512"/>
    <w:rsid w:val="701F1591"/>
    <w:rsid w:val="703B58A7"/>
    <w:rsid w:val="704633ED"/>
    <w:rsid w:val="706939DC"/>
    <w:rsid w:val="709A01C0"/>
    <w:rsid w:val="70A47B3C"/>
    <w:rsid w:val="70A8536B"/>
    <w:rsid w:val="70D2748E"/>
    <w:rsid w:val="713A3CF2"/>
    <w:rsid w:val="71497F0D"/>
    <w:rsid w:val="71786090"/>
    <w:rsid w:val="71823110"/>
    <w:rsid w:val="71A1518D"/>
    <w:rsid w:val="71C01E09"/>
    <w:rsid w:val="71D2371A"/>
    <w:rsid w:val="71DB5218"/>
    <w:rsid w:val="71E4780A"/>
    <w:rsid w:val="7211622B"/>
    <w:rsid w:val="72173BD2"/>
    <w:rsid w:val="72327A9C"/>
    <w:rsid w:val="723F6812"/>
    <w:rsid w:val="72823727"/>
    <w:rsid w:val="72A5342F"/>
    <w:rsid w:val="72A71975"/>
    <w:rsid w:val="72EA313B"/>
    <w:rsid w:val="72F34136"/>
    <w:rsid w:val="730879DD"/>
    <w:rsid w:val="730A685D"/>
    <w:rsid w:val="731302C1"/>
    <w:rsid w:val="73264F00"/>
    <w:rsid w:val="733C1A90"/>
    <w:rsid w:val="734F402C"/>
    <w:rsid w:val="735715D8"/>
    <w:rsid w:val="736B3DAF"/>
    <w:rsid w:val="73786370"/>
    <w:rsid w:val="73841C42"/>
    <w:rsid w:val="73980C4E"/>
    <w:rsid w:val="73AB5BEE"/>
    <w:rsid w:val="73AD6687"/>
    <w:rsid w:val="73D414D7"/>
    <w:rsid w:val="73DB2FA8"/>
    <w:rsid w:val="73DB376D"/>
    <w:rsid w:val="73F159F9"/>
    <w:rsid w:val="74154933"/>
    <w:rsid w:val="7417074A"/>
    <w:rsid w:val="74210C77"/>
    <w:rsid w:val="74237626"/>
    <w:rsid w:val="742461D8"/>
    <w:rsid w:val="74353EBC"/>
    <w:rsid w:val="74552026"/>
    <w:rsid w:val="746714C9"/>
    <w:rsid w:val="746977A9"/>
    <w:rsid w:val="746C7F51"/>
    <w:rsid w:val="7481037E"/>
    <w:rsid w:val="74964D44"/>
    <w:rsid w:val="74C5605D"/>
    <w:rsid w:val="74E1225E"/>
    <w:rsid w:val="74E70841"/>
    <w:rsid w:val="74F508FC"/>
    <w:rsid w:val="74F80B6B"/>
    <w:rsid w:val="74FE0407"/>
    <w:rsid w:val="750966F3"/>
    <w:rsid w:val="750A5C4B"/>
    <w:rsid w:val="7516363D"/>
    <w:rsid w:val="755F1275"/>
    <w:rsid w:val="756D08EF"/>
    <w:rsid w:val="75702D23"/>
    <w:rsid w:val="757A6FF5"/>
    <w:rsid w:val="75B454C2"/>
    <w:rsid w:val="75BB536B"/>
    <w:rsid w:val="75CC00E2"/>
    <w:rsid w:val="75D75934"/>
    <w:rsid w:val="75E61A9D"/>
    <w:rsid w:val="75F83BBC"/>
    <w:rsid w:val="7611606B"/>
    <w:rsid w:val="762F73B2"/>
    <w:rsid w:val="76402E54"/>
    <w:rsid w:val="76725B90"/>
    <w:rsid w:val="767E1960"/>
    <w:rsid w:val="76CF2697"/>
    <w:rsid w:val="76D22A23"/>
    <w:rsid w:val="7703754E"/>
    <w:rsid w:val="77417BF3"/>
    <w:rsid w:val="7742399D"/>
    <w:rsid w:val="77427BDB"/>
    <w:rsid w:val="77722B64"/>
    <w:rsid w:val="777E0D2C"/>
    <w:rsid w:val="77815395"/>
    <w:rsid w:val="779233F1"/>
    <w:rsid w:val="77971A01"/>
    <w:rsid w:val="77982EC8"/>
    <w:rsid w:val="77A650E7"/>
    <w:rsid w:val="77E85164"/>
    <w:rsid w:val="77F06759"/>
    <w:rsid w:val="77FA0666"/>
    <w:rsid w:val="780B3CF1"/>
    <w:rsid w:val="780E3FBF"/>
    <w:rsid w:val="78217129"/>
    <w:rsid w:val="782964A0"/>
    <w:rsid w:val="783E0E8A"/>
    <w:rsid w:val="78551ED7"/>
    <w:rsid w:val="78777011"/>
    <w:rsid w:val="78AA2807"/>
    <w:rsid w:val="78AD5812"/>
    <w:rsid w:val="78B15E79"/>
    <w:rsid w:val="78B50F07"/>
    <w:rsid w:val="78D904B2"/>
    <w:rsid w:val="790A7C4B"/>
    <w:rsid w:val="790E3950"/>
    <w:rsid w:val="79136779"/>
    <w:rsid w:val="792C7F9F"/>
    <w:rsid w:val="792D5F35"/>
    <w:rsid w:val="79401BE1"/>
    <w:rsid w:val="79453000"/>
    <w:rsid w:val="79511131"/>
    <w:rsid w:val="79570200"/>
    <w:rsid w:val="796B783B"/>
    <w:rsid w:val="797272C3"/>
    <w:rsid w:val="79754732"/>
    <w:rsid w:val="797A63D4"/>
    <w:rsid w:val="798675CB"/>
    <w:rsid w:val="79877BAA"/>
    <w:rsid w:val="798C4EE6"/>
    <w:rsid w:val="79910AE8"/>
    <w:rsid w:val="799B45C3"/>
    <w:rsid w:val="79BC3DA1"/>
    <w:rsid w:val="79BF26AB"/>
    <w:rsid w:val="79D01108"/>
    <w:rsid w:val="79EA2B07"/>
    <w:rsid w:val="79F95B14"/>
    <w:rsid w:val="7A091EA8"/>
    <w:rsid w:val="7A0F3224"/>
    <w:rsid w:val="7A1C624D"/>
    <w:rsid w:val="7A297CF6"/>
    <w:rsid w:val="7A5047CB"/>
    <w:rsid w:val="7A527F13"/>
    <w:rsid w:val="7A532466"/>
    <w:rsid w:val="7A89160B"/>
    <w:rsid w:val="7A97700A"/>
    <w:rsid w:val="7AA62ABE"/>
    <w:rsid w:val="7AAE10E7"/>
    <w:rsid w:val="7ABB4446"/>
    <w:rsid w:val="7ABD7B93"/>
    <w:rsid w:val="7AC6351B"/>
    <w:rsid w:val="7AC924EA"/>
    <w:rsid w:val="7AD722C8"/>
    <w:rsid w:val="7AD85A62"/>
    <w:rsid w:val="7AF46C3B"/>
    <w:rsid w:val="7B000651"/>
    <w:rsid w:val="7B18548F"/>
    <w:rsid w:val="7B2A35C2"/>
    <w:rsid w:val="7B2E348D"/>
    <w:rsid w:val="7B32146E"/>
    <w:rsid w:val="7B535665"/>
    <w:rsid w:val="7B54761C"/>
    <w:rsid w:val="7B7301DC"/>
    <w:rsid w:val="7B7B284D"/>
    <w:rsid w:val="7B7D7B08"/>
    <w:rsid w:val="7B875660"/>
    <w:rsid w:val="7B940692"/>
    <w:rsid w:val="7BC51ABE"/>
    <w:rsid w:val="7BC724C0"/>
    <w:rsid w:val="7BE26382"/>
    <w:rsid w:val="7C003DE5"/>
    <w:rsid w:val="7C0C2EC5"/>
    <w:rsid w:val="7C1E464B"/>
    <w:rsid w:val="7C220F84"/>
    <w:rsid w:val="7C2B4B01"/>
    <w:rsid w:val="7C35671A"/>
    <w:rsid w:val="7C3B3E26"/>
    <w:rsid w:val="7C420302"/>
    <w:rsid w:val="7C72712B"/>
    <w:rsid w:val="7C743BA2"/>
    <w:rsid w:val="7C821CF8"/>
    <w:rsid w:val="7C900D5D"/>
    <w:rsid w:val="7CCE5464"/>
    <w:rsid w:val="7CDE6BA1"/>
    <w:rsid w:val="7CF61580"/>
    <w:rsid w:val="7D111122"/>
    <w:rsid w:val="7D1A4DD9"/>
    <w:rsid w:val="7D4D7F99"/>
    <w:rsid w:val="7D6E2541"/>
    <w:rsid w:val="7D7140CA"/>
    <w:rsid w:val="7D781BF6"/>
    <w:rsid w:val="7D840005"/>
    <w:rsid w:val="7D9413A6"/>
    <w:rsid w:val="7D953BB4"/>
    <w:rsid w:val="7D9A1253"/>
    <w:rsid w:val="7D9B5534"/>
    <w:rsid w:val="7DB041C4"/>
    <w:rsid w:val="7DB54532"/>
    <w:rsid w:val="7DCD1817"/>
    <w:rsid w:val="7DD44A6E"/>
    <w:rsid w:val="7DE14F1D"/>
    <w:rsid w:val="7DE247F1"/>
    <w:rsid w:val="7E085548"/>
    <w:rsid w:val="7E596588"/>
    <w:rsid w:val="7E5B40A6"/>
    <w:rsid w:val="7E7B3F63"/>
    <w:rsid w:val="7E930957"/>
    <w:rsid w:val="7E9340EF"/>
    <w:rsid w:val="7EAF5A34"/>
    <w:rsid w:val="7EB442B8"/>
    <w:rsid w:val="7EC82B23"/>
    <w:rsid w:val="7ED61A6D"/>
    <w:rsid w:val="7EDB6B4F"/>
    <w:rsid w:val="7EEA1337"/>
    <w:rsid w:val="7F0C39C4"/>
    <w:rsid w:val="7F286B7B"/>
    <w:rsid w:val="7F2B0E85"/>
    <w:rsid w:val="7F363D8C"/>
    <w:rsid w:val="7F4A1BCC"/>
    <w:rsid w:val="7F4C56FE"/>
    <w:rsid w:val="7F5858A7"/>
    <w:rsid w:val="7F831BED"/>
    <w:rsid w:val="7F897A51"/>
    <w:rsid w:val="7F97356C"/>
    <w:rsid w:val="7FA608A4"/>
    <w:rsid w:val="7FCA3B9A"/>
    <w:rsid w:val="7FE63A04"/>
    <w:rsid w:val="7FF4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link w:val="2"/>
    <w:semiHidden/>
    <w:qFormat/>
    <w:uiPriority w:val="99"/>
    <w:rPr>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character" w:customStyle="1" w:styleId="11">
    <w:name w:val="font11"/>
    <w:basedOn w:val="7"/>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1834</Words>
  <Characters>2554</Characters>
  <Lines>9</Lines>
  <Paragraphs>2</Paragraphs>
  <TotalTime>22</TotalTime>
  <ScaleCrop>false</ScaleCrop>
  <LinksUpToDate>false</LinksUpToDate>
  <CharactersWithSpaces>2820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2019-04-17T09:02:00Z</dcterms:created>
  <dc:creator>Lenovo</dc:creator>
  <cp:lastModifiedBy>DELL</cp:lastModifiedBy>
  <cp:lastPrinted>2018-09-05T06:15:00Z</cp:lastPrinted>
  <dcterms:modified xsi:type="dcterms:W3CDTF">2022-06-02T01:44:58Z</dcterms:modified>
  <cp:revision>315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D63EF7EB795B40ABB2B6FE45A4400B08</vt:lpwstr>
  </property>
</Properties>
</file>