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40E8" w14:textId="77777777" w:rsidR="00BA215A" w:rsidRPr="00BA215A" w:rsidRDefault="00BA215A" w:rsidP="00BA215A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BA215A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Pr="00BA215A">
        <w:rPr>
          <w:rFonts w:ascii="黑体" w:eastAsia="黑体" w:hAnsi="黑体" w:cs="Times New Roman"/>
          <w:color w:val="000000"/>
          <w:sz w:val="32"/>
          <w:szCs w:val="32"/>
        </w:rPr>
        <w:t>1</w:t>
      </w:r>
    </w:p>
    <w:p w14:paraId="0FB6C147" w14:textId="77777777" w:rsidR="00BA215A" w:rsidRPr="00BA215A" w:rsidRDefault="00BA215A" w:rsidP="00BA215A">
      <w:pPr>
        <w:spacing w:line="560" w:lineRule="exact"/>
        <w:rPr>
          <w:rFonts w:ascii="仿宋" w:eastAsia="仿宋_GB2312" w:hAnsi="Times New Roman" w:cs="Times New Roman"/>
          <w:color w:val="000000"/>
          <w:sz w:val="32"/>
          <w:szCs w:val="24"/>
        </w:rPr>
      </w:pPr>
    </w:p>
    <w:p w14:paraId="71216EB9" w14:textId="77777777" w:rsidR="00BA215A" w:rsidRPr="00BA215A" w:rsidRDefault="00BA215A" w:rsidP="00BA215A">
      <w:pPr>
        <w:spacing w:line="240" w:lineRule="exact"/>
        <w:rPr>
          <w:rFonts w:ascii="仿宋" w:eastAsia="仿宋_GB2312" w:hAnsi="Times New Roman" w:cs="Times New Roman"/>
          <w:color w:val="000000"/>
          <w:sz w:val="32"/>
          <w:szCs w:val="24"/>
        </w:rPr>
      </w:pPr>
    </w:p>
    <w:p w14:paraId="2AA1964F" w14:textId="77777777" w:rsidR="00BA215A" w:rsidRPr="00BA215A" w:rsidRDefault="00BA215A" w:rsidP="00BA215A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z w:val="52"/>
          <w:szCs w:val="36"/>
        </w:rPr>
      </w:pPr>
      <w:r w:rsidRPr="00BA215A">
        <w:rPr>
          <w:rFonts w:ascii="方正小标宋简体" w:eastAsia="方正小标宋简体" w:hAnsi="Times New Roman" w:cs="Times New Roman" w:hint="eastAsia"/>
          <w:color w:val="000000"/>
          <w:sz w:val="52"/>
          <w:szCs w:val="36"/>
        </w:rPr>
        <w:t>山东省职业教育</w:t>
      </w:r>
    </w:p>
    <w:p w14:paraId="14102C25" w14:textId="77777777" w:rsidR="00BA215A" w:rsidRPr="00BA215A" w:rsidRDefault="00BA215A" w:rsidP="00BA215A">
      <w:pPr>
        <w:spacing w:line="560" w:lineRule="exact"/>
        <w:jc w:val="center"/>
        <w:rPr>
          <w:rFonts w:ascii="方正小标宋_GBK" w:eastAsia="方正小标宋_GBK" w:hAnsi="宋体" w:cs="Times New Roman"/>
          <w:color w:val="000000"/>
          <w:sz w:val="52"/>
          <w:szCs w:val="52"/>
        </w:rPr>
      </w:pPr>
      <w:r w:rsidRPr="00BA215A">
        <w:rPr>
          <w:rFonts w:ascii="方正小标宋简体" w:eastAsia="方正小标宋简体" w:hAnsi="Times New Roman" w:cs="Times New Roman" w:hint="eastAsia"/>
          <w:color w:val="000000"/>
          <w:sz w:val="52"/>
          <w:szCs w:val="36"/>
        </w:rPr>
        <w:t>教学改革研究</w:t>
      </w:r>
      <w:proofErr w:type="gramStart"/>
      <w:r w:rsidRPr="00BA215A">
        <w:rPr>
          <w:rFonts w:ascii="方正小标宋简体" w:eastAsia="方正小标宋简体" w:hAnsi="Times New Roman" w:cs="Times New Roman" w:hint="eastAsia"/>
          <w:color w:val="000000"/>
          <w:sz w:val="52"/>
          <w:szCs w:val="36"/>
        </w:rPr>
        <w:t>项目</w:t>
      </w:r>
      <w:r w:rsidRPr="00BA215A">
        <w:rPr>
          <w:rFonts w:ascii="方正小标宋简体" w:eastAsia="方正小标宋简体" w:hAnsi="宋体" w:cs="Times New Roman" w:hint="eastAsia"/>
          <w:color w:val="000000"/>
          <w:sz w:val="52"/>
          <w:szCs w:val="52"/>
        </w:rPr>
        <w:t>结项报告书</w:t>
      </w:r>
      <w:proofErr w:type="gramEnd"/>
    </w:p>
    <w:p w14:paraId="4B7A39F1" w14:textId="77777777" w:rsidR="00BA215A" w:rsidRPr="00BA215A" w:rsidRDefault="00BA215A" w:rsidP="00BA215A">
      <w:pPr>
        <w:spacing w:line="560" w:lineRule="exact"/>
        <w:rPr>
          <w:rFonts w:ascii="仿宋" w:eastAsia="仿宋_GB2312" w:hAnsi="Times New Roman" w:cs="Times New Roman"/>
          <w:color w:val="000000"/>
          <w:sz w:val="32"/>
          <w:szCs w:val="24"/>
        </w:rPr>
      </w:pPr>
    </w:p>
    <w:p w14:paraId="2B0DBCBA" w14:textId="77777777" w:rsidR="00BA215A" w:rsidRPr="00BA215A" w:rsidRDefault="00BA215A" w:rsidP="00BA215A">
      <w:pPr>
        <w:spacing w:line="560" w:lineRule="exact"/>
        <w:rPr>
          <w:rFonts w:ascii="仿宋" w:eastAsia="仿宋_GB2312" w:hAnsi="Times New Roman" w:cs="Times New Roman"/>
          <w:color w:val="000000"/>
          <w:sz w:val="32"/>
          <w:szCs w:val="24"/>
        </w:rPr>
      </w:pPr>
    </w:p>
    <w:p w14:paraId="490DEDCF" w14:textId="77777777" w:rsidR="00BA215A" w:rsidRPr="00BA215A" w:rsidRDefault="00BA215A" w:rsidP="00BA215A">
      <w:pPr>
        <w:widowControl/>
        <w:spacing w:line="600" w:lineRule="exact"/>
        <w:ind w:firstLineChars="205" w:firstLine="820"/>
        <w:rPr>
          <w:rFonts w:ascii="楷体_GB2312" w:eastAsia="楷体_GB2312" w:hAnsi="等线" w:cs="Times New Roman"/>
          <w:color w:val="000000"/>
          <w:spacing w:val="-6"/>
          <w:w w:val="80"/>
          <w:sz w:val="32"/>
          <w:szCs w:val="32"/>
          <w:u w:val="single"/>
        </w:rPr>
      </w:pPr>
      <w:r w:rsidRPr="00BA215A">
        <w:rPr>
          <w:rFonts w:ascii="楷体_GB2312" w:eastAsia="楷体_GB2312" w:hAnsi="等线" w:cs="Times New Roman" w:hint="eastAsia"/>
          <w:color w:val="000000"/>
          <w:spacing w:val="40"/>
          <w:sz w:val="32"/>
          <w:szCs w:val="32"/>
        </w:rPr>
        <w:t>项目名称</w:t>
      </w:r>
      <w:r w:rsidRPr="00BA215A">
        <w:rPr>
          <w:rFonts w:ascii="楷体_GB2312" w:eastAsia="楷体_GB2312" w:hAnsi="等线" w:cs="Times New Roman" w:hint="eastAsia"/>
          <w:color w:val="000000"/>
          <w:sz w:val="32"/>
          <w:szCs w:val="32"/>
        </w:rPr>
        <w:t>：</w:t>
      </w:r>
      <w:r w:rsidRPr="00BA215A">
        <w:rPr>
          <w:rFonts w:ascii="楷体_GB2312" w:eastAsia="楷体_GB2312" w:hAnsi="等线" w:cs="Times New Roman" w:hint="eastAsia"/>
          <w:color w:val="000000"/>
          <w:sz w:val="32"/>
          <w:szCs w:val="20"/>
          <w:u w:val="single"/>
        </w:rPr>
        <w:t xml:space="preserve">                              </w:t>
      </w:r>
    </w:p>
    <w:p w14:paraId="3668E78E" w14:textId="77777777" w:rsidR="00BA215A" w:rsidRPr="00BA215A" w:rsidRDefault="00BA215A" w:rsidP="00BA215A">
      <w:pPr>
        <w:spacing w:line="70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  </w:t>
      </w:r>
      <w:r w:rsidRPr="00BA215A">
        <w:rPr>
          <w:rFonts w:ascii="楷体_GB2312" w:eastAsia="楷体_GB2312" w:hAnsi="Times New Roman" w:cs="Times New Roman" w:hint="eastAsia"/>
          <w:color w:val="000000"/>
          <w:spacing w:val="40"/>
          <w:sz w:val="32"/>
          <w:szCs w:val="32"/>
        </w:rPr>
        <w:t>项目编号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>：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</w:t>
      </w:r>
      <w:r w:rsidRPr="00BA215A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</w:t>
      </w:r>
    </w:p>
    <w:p w14:paraId="718805C1" w14:textId="77777777" w:rsidR="00BA215A" w:rsidRPr="00BA215A" w:rsidRDefault="00BA215A" w:rsidP="00BA215A">
      <w:pPr>
        <w:spacing w:line="70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  项目主持人：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</w:t>
      </w:r>
      <w:r w:rsidRPr="00BA215A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</w:t>
      </w:r>
    </w:p>
    <w:p w14:paraId="0A51AEC8" w14:textId="77777777" w:rsidR="00BA215A" w:rsidRPr="00BA215A" w:rsidRDefault="00BA215A" w:rsidP="00BA215A">
      <w:pPr>
        <w:spacing w:line="70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  </w:t>
      </w:r>
      <w:r w:rsidRPr="00BA215A">
        <w:rPr>
          <w:rFonts w:ascii="楷体_GB2312" w:eastAsia="楷体_GB2312" w:hAnsi="Times New Roman" w:cs="Times New Roman" w:hint="eastAsia"/>
          <w:color w:val="000000"/>
          <w:spacing w:val="40"/>
          <w:sz w:val="32"/>
          <w:szCs w:val="32"/>
        </w:rPr>
        <w:t>学校名称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>：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</w:t>
      </w:r>
      <w:r w:rsidRPr="00BA215A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</w:t>
      </w:r>
    </w:p>
    <w:p w14:paraId="7AAAF742" w14:textId="77777777" w:rsidR="00BA215A" w:rsidRPr="00BA215A" w:rsidRDefault="00BA215A" w:rsidP="00BA215A">
      <w:pPr>
        <w:spacing w:line="70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  </w:t>
      </w:r>
      <w:r w:rsidRPr="00BA215A">
        <w:rPr>
          <w:rFonts w:ascii="楷体_GB2312" w:eastAsia="楷体_GB2312" w:hAnsi="Times New Roman" w:cs="Times New Roman" w:hint="eastAsia"/>
          <w:color w:val="000000"/>
          <w:spacing w:val="40"/>
          <w:sz w:val="32"/>
          <w:szCs w:val="32"/>
        </w:rPr>
        <w:t>通讯地址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>：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</w:t>
      </w:r>
      <w:r w:rsidRPr="00BA215A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</w:t>
      </w:r>
    </w:p>
    <w:p w14:paraId="0BDC9F8F" w14:textId="77777777" w:rsidR="00BA215A" w:rsidRPr="00BA215A" w:rsidRDefault="00BA215A" w:rsidP="00BA215A">
      <w:pPr>
        <w:spacing w:line="70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  </w:t>
      </w:r>
      <w:r w:rsidRPr="00BA215A">
        <w:rPr>
          <w:rFonts w:ascii="楷体_GB2312" w:eastAsia="楷体_GB2312" w:hAnsi="Times New Roman" w:cs="Times New Roman" w:hint="eastAsia"/>
          <w:color w:val="000000"/>
          <w:spacing w:val="40"/>
          <w:sz w:val="32"/>
          <w:szCs w:val="32"/>
        </w:rPr>
        <w:t>联系电话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>：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</w:t>
      </w:r>
      <w:r w:rsidRPr="00BA215A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</w:t>
      </w:r>
    </w:p>
    <w:p w14:paraId="29E1D8BD" w14:textId="77777777" w:rsidR="00BA215A" w:rsidRPr="00BA215A" w:rsidRDefault="00BA215A" w:rsidP="00BA215A">
      <w:pPr>
        <w:spacing w:line="70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  E-mail：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</w:t>
      </w:r>
      <w:r w:rsidRPr="00BA215A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    </w:t>
      </w:r>
    </w:p>
    <w:p w14:paraId="58448F71" w14:textId="77777777" w:rsidR="00BA215A" w:rsidRPr="00BA215A" w:rsidRDefault="00BA215A" w:rsidP="00BA215A">
      <w:pPr>
        <w:spacing w:line="700" w:lineRule="exact"/>
        <w:ind w:firstLineChars="56" w:firstLine="179"/>
        <w:rPr>
          <w:rFonts w:ascii="楷体_GB2312" w:eastAsia="楷体_GB2312" w:hAnsi="Times New Roman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 xml:space="preserve">    </w:t>
      </w:r>
      <w:proofErr w:type="gramStart"/>
      <w:r w:rsidRPr="00BA215A">
        <w:rPr>
          <w:rFonts w:ascii="楷体_GB2312" w:eastAsia="楷体_GB2312" w:hAnsi="Times New Roman" w:cs="Times New Roman" w:hint="eastAsia"/>
          <w:color w:val="000000"/>
          <w:spacing w:val="-20"/>
          <w:kern w:val="0"/>
          <w:sz w:val="32"/>
          <w:szCs w:val="32"/>
        </w:rPr>
        <w:t>结项验收</w:t>
      </w:r>
      <w:proofErr w:type="gramEnd"/>
      <w:r w:rsidRPr="00BA215A">
        <w:rPr>
          <w:rFonts w:ascii="楷体_GB2312" w:eastAsia="楷体_GB2312" w:hAnsi="Times New Roman" w:cs="Times New Roman" w:hint="eastAsia"/>
          <w:color w:val="000000"/>
          <w:spacing w:val="-20"/>
          <w:kern w:val="0"/>
          <w:sz w:val="32"/>
          <w:szCs w:val="32"/>
        </w:rPr>
        <w:t>日期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</w:rPr>
        <w:t>：</w:t>
      </w:r>
      <w:r w:rsidRPr="00BA215A">
        <w:rPr>
          <w:rFonts w:ascii="楷体_GB2312" w:eastAsia="楷体_GB2312" w:hAnsi="Times New Roman" w:cs="Times New Roman" w:hint="eastAsia"/>
          <w:color w:val="000000"/>
          <w:sz w:val="32"/>
          <w:szCs w:val="24"/>
          <w:u w:val="single"/>
        </w:rPr>
        <w:t xml:space="preserve">                         </w:t>
      </w:r>
      <w:r w:rsidRPr="00BA215A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</w:t>
      </w:r>
    </w:p>
    <w:p w14:paraId="593FD883" w14:textId="77777777" w:rsidR="00BA215A" w:rsidRPr="00BA215A" w:rsidRDefault="00BA215A" w:rsidP="00BA215A">
      <w:pPr>
        <w:spacing w:line="560" w:lineRule="exact"/>
        <w:rPr>
          <w:rFonts w:ascii="仿宋" w:eastAsia="仿宋_GB2312" w:hAnsi="Times New Roman" w:cs="Times New Roman"/>
          <w:color w:val="000000"/>
          <w:sz w:val="32"/>
          <w:szCs w:val="24"/>
        </w:rPr>
      </w:pPr>
      <w:r w:rsidRPr="00BA215A">
        <w:rPr>
          <w:rFonts w:ascii="仿宋" w:eastAsia="仿宋" w:hAnsi="Times New Roman" w:cs="Times New Roman"/>
          <w:color w:val="000000"/>
          <w:sz w:val="32"/>
          <w:szCs w:val="24"/>
        </w:rPr>
        <w:t xml:space="preserve">    </w:t>
      </w:r>
    </w:p>
    <w:p w14:paraId="0161FA1A" w14:textId="77777777" w:rsidR="00BA215A" w:rsidRPr="00BA215A" w:rsidRDefault="00BA215A" w:rsidP="00BA215A">
      <w:pPr>
        <w:spacing w:beforeLines="100" w:before="312" w:line="560" w:lineRule="exact"/>
        <w:rPr>
          <w:rFonts w:ascii="仿宋" w:eastAsia="仿宋_GB2312" w:hAnsi="Times New Roman" w:cs="Times New Roman"/>
          <w:color w:val="000000"/>
          <w:sz w:val="32"/>
          <w:szCs w:val="24"/>
        </w:rPr>
      </w:pPr>
    </w:p>
    <w:p w14:paraId="26C46920" w14:textId="77777777" w:rsidR="00BA215A" w:rsidRPr="00BA215A" w:rsidRDefault="00BA215A" w:rsidP="00BA215A">
      <w:pPr>
        <w:spacing w:line="560" w:lineRule="exact"/>
        <w:jc w:val="center"/>
        <w:rPr>
          <w:rFonts w:ascii="楷体_GB2312" w:eastAsia="楷体_GB2312" w:hAnsi="黑体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黑体" w:cs="Times New Roman" w:hint="eastAsia"/>
          <w:color w:val="000000"/>
          <w:sz w:val="32"/>
          <w:szCs w:val="24"/>
        </w:rPr>
        <w:t>山东省教育厅 制</w:t>
      </w:r>
    </w:p>
    <w:p w14:paraId="5801B483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5476DA4C" w14:textId="77777777" w:rsidR="00BA215A" w:rsidRPr="00BA215A" w:rsidRDefault="00BA215A" w:rsidP="00BA215A">
      <w:pPr>
        <w:spacing w:line="560" w:lineRule="exact"/>
        <w:jc w:val="center"/>
        <w:rPr>
          <w:rFonts w:ascii="方正小标宋_GBK" w:eastAsia="方正小标宋_GBK" w:hAnsi="宋体" w:cs="Times New Roman"/>
          <w:bCs/>
          <w:color w:val="000000"/>
          <w:sz w:val="44"/>
          <w:szCs w:val="44"/>
        </w:rPr>
      </w:pPr>
      <w:r w:rsidRPr="00BA215A">
        <w:rPr>
          <w:rFonts w:ascii="方正小标宋_GBK" w:eastAsia="方正小标宋_GBK" w:hAnsi="宋体" w:cs="Times New Roman"/>
          <w:bCs/>
          <w:color w:val="000000"/>
          <w:sz w:val="44"/>
          <w:szCs w:val="44"/>
        </w:rPr>
        <w:br w:type="page"/>
      </w:r>
      <w:r w:rsidRPr="00BA215A">
        <w:rPr>
          <w:rFonts w:ascii="方正小标宋_GBK" w:eastAsia="方正小标宋_GBK" w:hAnsi="宋体" w:cs="Times New Roman" w:hint="eastAsia"/>
          <w:bCs/>
          <w:color w:val="000000"/>
          <w:sz w:val="44"/>
          <w:szCs w:val="44"/>
        </w:rPr>
        <w:lastRenderedPageBreak/>
        <w:t>填 表 说 明</w:t>
      </w:r>
    </w:p>
    <w:p w14:paraId="6EA16987" w14:textId="77777777" w:rsidR="00BA215A" w:rsidRPr="00BA215A" w:rsidRDefault="00BA215A" w:rsidP="00BA215A">
      <w:pPr>
        <w:spacing w:line="560" w:lineRule="exact"/>
        <w:rPr>
          <w:rFonts w:ascii="宋体" w:eastAsia="仿宋_GB2312" w:hAnsi="宋体" w:cs="Times New Roman"/>
          <w:bCs/>
          <w:color w:val="000000"/>
          <w:sz w:val="32"/>
          <w:szCs w:val="24"/>
        </w:rPr>
      </w:pPr>
    </w:p>
    <w:p w14:paraId="415A4AAB" w14:textId="77777777" w:rsidR="00BA215A" w:rsidRPr="00BA215A" w:rsidRDefault="00BA215A" w:rsidP="00BA215A">
      <w:pPr>
        <w:spacing w:line="580" w:lineRule="exact"/>
        <w:ind w:firstLineChars="200" w:firstLine="640"/>
        <w:rPr>
          <w:rFonts w:ascii="仿宋_GB2312" w:eastAsia="仿宋_GB2312" w:hAnsi="宋体" w:cs="Times New Roman"/>
          <w:bCs/>
          <w:color w:val="000000"/>
          <w:sz w:val="32"/>
          <w:szCs w:val="24"/>
        </w:rPr>
      </w:pPr>
      <w:r w:rsidRPr="00BA215A">
        <w:rPr>
          <w:rFonts w:ascii="仿宋_GB2312" w:eastAsia="仿宋_GB2312" w:hAnsi="宋体" w:cs="Times New Roman" w:hint="eastAsia"/>
          <w:bCs/>
          <w:color w:val="000000"/>
          <w:sz w:val="32"/>
          <w:szCs w:val="24"/>
        </w:rPr>
        <w:t>1．填写此表时，不要任意改变栏目和规格；内容简明扼要。如因篇幅原因需对表格进行调整时，应当以“整页设计”为原则。</w:t>
      </w:r>
    </w:p>
    <w:p w14:paraId="3FEF47E1" w14:textId="77777777" w:rsidR="00BA215A" w:rsidRPr="00BA215A" w:rsidRDefault="00BA215A" w:rsidP="00BA215A">
      <w:pPr>
        <w:spacing w:line="580" w:lineRule="exact"/>
        <w:ind w:firstLineChars="200" w:firstLine="640"/>
        <w:rPr>
          <w:rFonts w:ascii="仿宋_GB2312" w:eastAsia="仿宋_GB2312" w:hAnsi="宋体" w:cs="Times New Roman"/>
          <w:bCs/>
          <w:color w:val="000000"/>
          <w:sz w:val="32"/>
          <w:szCs w:val="24"/>
        </w:rPr>
      </w:pPr>
      <w:r w:rsidRPr="00BA215A">
        <w:rPr>
          <w:rFonts w:ascii="仿宋_GB2312" w:eastAsia="仿宋_GB2312" w:hAnsi="宋体" w:cs="Times New Roman" w:hint="eastAsia"/>
          <w:bCs/>
          <w:color w:val="000000"/>
          <w:sz w:val="32"/>
          <w:szCs w:val="24"/>
        </w:rPr>
        <w:t>2.此表需填报“山东省职业教育教学改革立项管理系统”。</w:t>
      </w:r>
    </w:p>
    <w:p w14:paraId="59A560B2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387B8453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7590410F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3A1CE5A5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01A2B4E6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5A0299BE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30D10516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5DBCF3FC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34E8DFF7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64E4E344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3BEF8E0E" w14:textId="77777777" w:rsidR="00BA215A" w:rsidRPr="00BA215A" w:rsidRDefault="00BA215A" w:rsidP="00BA215A">
      <w:pPr>
        <w:spacing w:line="56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</w:p>
    <w:p w14:paraId="70298D91" w14:textId="77777777" w:rsidR="00BA215A" w:rsidRPr="00BA215A" w:rsidRDefault="00BA215A" w:rsidP="00BA215A">
      <w:pPr>
        <w:spacing w:line="240" w:lineRule="exact"/>
        <w:rPr>
          <w:rFonts w:ascii="楷体_GB2312" w:eastAsia="楷体_GB2312" w:hAnsi="黑体" w:cs="Times New Roman"/>
          <w:color w:val="000000"/>
          <w:sz w:val="32"/>
          <w:szCs w:val="24"/>
        </w:rPr>
      </w:pPr>
      <w:r w:rsidRPr="00BA215A">
        <w:rPr>
          <w:rFonts w:ascii="楷体_GB2312" w:eastAsia="楷体_GB2312" w:hAnsi="黑体" w:cs="Times New Roman"/>
          <w:color w:val="000000"/>
          <w:sz w:val="32"/>
          <w:szCs w:val="24"/>
        </w:rPr>
        <w:br w:type="page"/>
      </w:r>
    </w:p>
    <w:tbl>
      <w:tblPr>
        <w:tblW w:w="8820" w:type="dxa"/>
        <w:tblInd w:w="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982"/>
        <w:gridCol w:w="692"/>
        <w:gridCol w:w="1151"/>
        <w:gridCol w:w="992"/>
        <w:gridCol w:w="737"/>
        <w:gridCol w:w="1106"/>
        <w:gridCol w:w="142"/>
        <w:gridCol w:w="2172"/>
      </w:tblGrid>
      <w:tr w:rsidR="00BA215A" w:rsidRPr="00BA215A" w14:paraId="3DC87CCD" w14:textId="77777777" w:rsidTr="00AE5D2F">
        <w:trPr>
          <w:trHeight w:val="720"/>
        </w:trPr>
        <w:tc>
          <w:tcPr>
            <w:tcW w:w="1828" w:type="dxa"/>
            <w:gridSpan w:val="2"/>
            <w:vAlign w:val="center"/>
          </w:tcPr>
          <w:p w14:paraId="0528F5C1" w14:textId="77777777" w:rsidR="00BA215A" w:rsidRPr="00BA215A" w:rsidRDefault="00BA215A" w:rsidP="00BA215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AD2E" w14:textId="77777777" w:rsidR="00BA215A" w:rsidRPr="00BA215A" w:rsidRDefault="00BA215A" w:rsidP="00BA215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A215A" w:rsidRPr="00BA215A" w14:paraId="379960D0" w14:textId="77777777" w:rsidTr="00AE5D2F">
        <w:trPr>
          <w:trHeight w:val="691"/>
        </w:trPr>
        <w:tc>
          <w:tcPr>
            <w:tcW w:w="1828" w:type="dxa"/>
            <w:gridSpan w:val="2"/>
            <w:vAlign w:val="center"/>
          </w:tcPr>
          <w:p w14:paraId="4F689C10" w14:textId="77777777" w:rsidR="00BA215A" w:rsidRPr="00BA215A" w:rsidRDefault="00BA215A" w:rsidP="00BA215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项目主持人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7F89C" w14:textId="77777777" w:rsidR="00BA215A" w:rsidRPr="00BA215A" w:rsidRDefault="00BA215A" w:rsidP="00BA215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980F8" w14:textId="77777777" w:rsidR="00BA215A" w:rsidRPr="00BA215A" w:rsidRDefault="00BA215A" w:rsidP="00BA215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D27" w14:textId="77777777" w:rsidR="00BA215A" w:rsidRPr="00BA215A" w:rsidRDefault="00BA215A" w:rsidP="00BA215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A215A" w:rsidRPr="00BA215A" w14:paraId="5255CA1D" w14:textId="77777777" w:rsidTr="00AE5D2F">
        <w:trPr>
          <w:trHeight w:val="1012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7EB" w14:textId="77777777" w:rsidR="00BA215A" w:rsidRPr="00BA215A" w:rsidRDefault="00BA215A" w:rsidP="00BA215A"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项目组成员及</w:t>
            </w:r>
          </w:p>
          <w:p w14:paraId="041F095F" w14:textId="77777777" w:rsidR="00BA215A" w:rsidRPr="00BA215A" w:rsidRDefault="00BA215A" w:rsidP="00BA215A"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变动情况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16D" w14:textId="77777777" w:rsidR="00BA215A" w:rsidRPr="00BA215A" w:rsidRDefault="00BA215A" w:rsidP="00BA215A">
            <w:pPr>
              <w:autoSpaceDE w:val="0"/>
              <w:autoSpaceDN w:val="0"/>
              <w:spacing w:line="560" w:lineRule="exac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215A" w:rsidRPr="00BA215A" w14:paraId="4C923D9D" w14:textId="77777777" w:rsidTr="00AE5D2F">
        <w:tblPrEx>
          <w:tblCellMar>
            <w:left w:w="108" w:type="dxa"/>
            <w:right w:w="108" w:type="dxa"/>
          </w:tblCellMar>
        </w:tblPrEx>
        <w:trPr>
          <w:trHeight w:val="6034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A5E" w14:textId="77777777" w:rsidR="00BA215A" w:rsidRPr="00BA215A" w:rsidRDefault="00BA215A" w:rsidP="00BA215A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研究工作总结简介（项目研究工作概况；研究目标及主要研究任务的完成情况；主要获得教学改革成果和实践效果；主要特色及创新点；研究成果推广应用价值等，需逐项描述）</w:t>
            </w:r>
          </w:p>
          <w:p w14:paraId="3029EE34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3A40380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62731B2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38AA5E98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7AFBBA64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262A91FB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4A2F0334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089AC480" w14:textId="77777777" w:rsidR="00BA215A" w:rsidRPr="00BA215A" w:rsidRDefault="00BA215A" w:rsidP="00BA215A">
            <w:pPr>
              <w:spacing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3471177A" w14:textId="77777777" w:rsidR="00BA215A" w:rsidRPr="00BA215A" w:rsidRDefault="00BA215A" w:rsidP="00BA215A">
            <w:pPr>
              <w:spacing w:before="120" w:line="420" w:lineRule="exact"/>
              <w:ind w:firstLineChars="1250" w:firstLine="350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14:paraId="719E66E7" w14:textId="77777777" w:rsidR="00BA215A" w:rsidRPr="00BA215A" w:rsidRDefault="00BA215A" w:rsidP="00BA215A">
            <w:pPr>
              <w:spacing w:before="120" w:line="420" w:lineRule="exact"/>
              <w:ind w:firstLineChars="1250" w:firstLine="350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4"/>
              </w:rPr>
              <w:t>项目主持人签字：</w:t>
            </w: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</w:t>
            </w:r>
          </w:p>
          <w:p w14:paraId="64DEA5F9" w14:textId="77777777" w:rsidR="00BA215A" w:rsidRPr="00BA215A" w:rsidRDefault="00BA215A" w:rsidP="00BA215A">
            <w:pPr>
              <w:spacing w:beforeLines="100" w:before="312" w:line="4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              年     月    日</w:t>
            </w:r>
          </w:p>
        </w:tc>
      </w:tr>
      <w:tr w:rsidR="00BA215A" w:rsidRPr="00BA215A" w14:paraId="7086A0F3" w14:textId="77777777" w:rsidTr="00AE5D2F">
        <w:tblPrEx>
          <w:tblCellMar>
            <w:left w:w="108" w:type="dxa"/>
            <w:right w:w="108" w:type="dxa"/>
          </w:tblCellMar>
        </w:tblPrEx>
        <w:trPr>
          <w:trHeight w:val="3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90D" w14:textId="77777777" w:rsidR="00BA215A" w:rsidRPr="00BA215A" w:rsidRDefault="00BA215A" w:rsidP="00BA215A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4"/>
              </w:rPr>
              <w:t>项目成果材料目录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977" w14:textId="77777777" w:rsidR="00BA215A" w:rsidRPr="00BA215A" w:rsidRDefault="00BA215A" w:rsidP="00BA215A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总报告、调研报告、课程与教材、教学管理制度、专业人才培养方案、项目实践报告、课件、专利、教学软件、论文、专著等清单（论文需注明标题、作者、刊物名称、发表卷期号，专著需注明作者、出版社、出版时间）</w:t>
            </w:r>
          </w:p>
        </w:tc>
      </w:tr>
      <w:tr w:rsidR="00BA215A" w:rsidRPr="00BA215A" w14:paraId="56E7E634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846" w:type="dxa"/>
            <w:vMerge w:val="restart"/>
            <w:vAlign w:val="center"/>
          </w:tcPr>
          <w:p w14:paraId="77D97AE4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参加</w:t>
            </w:r>
          </w:p>
          <w:p w14:paraId="6D4C7D54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</w:t>
            </w:r>
          </w:p>
          <w:p w14:paraId="2A70ED23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人员</w:t>
            </w:r>
          </w:p>
          <w:p w14:paraId="494627AA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基本</w:t>
            </w:r>
          </w:p>
          <w:p w14:paraId="236C7755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情况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B1CD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 xml:space="preserve">姓名 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C89B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3D8EC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59DD1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承担任务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2AB9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</w:tr>
      <w:tr w:rsidR="00BA215A" w:rsidRPr="00BA215A" w14:paraId="1CB90AC9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846" w:type="dxa"/>
            <w:vMerge/>
            <w:vAlign w:val="center"/>
          </w:tcPr>
          <w:p w14:paraId="1977416B" w14:textId="77777777" w:rsidR="00BA215A" w:rsidRPr="00BA215A" w:rsidRDefault="00BA215A" w:rsidP="00BA215A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56843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434D8345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B1B8FF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2DAB1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C9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A215A" w:rsidRPr="00BA215A" w14:paraId="15F5CF4D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846" w:type="dxa"/>
            <w:vMerge/>
            <w:vAlign w:val="center"/>
          </w:tcPr>
          <w:p w14:paraId="01DF70AE" w14:textId="77777777" w:rsidR="00BA215A" w:rsidRPr="00BA215A" w:rsidRDefault="00BA215A" w:rsidP="00BA215A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26467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3502AF2B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06D6D1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BF3BA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4AC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A215A" w:rsidRPr="00BA215A" w14:paraId="7C48C187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846" w:type="dxa"/>
            <w:vMerge/>
            <w:vAlign w:val="center"/>
          </w:tcPr>
          <w:p w14:paraId="121E7745" w14:textId="77777777" w:rsidR="00BA215A" w:rsidRPr="00BA215A" w:rsidRDefault="00BA215A" w:rsidP="00BA215A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251AE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60946237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88C84C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8F02B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4BF4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A215A" w:rsidRPr="00BA215A" w14:paraId="4FC120B8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846" w:type="dxa"/>
            <w:vMerge/>
            <w:vAlign w:val="center"/>
          </w:tcPr>
          <w:p w14:paraId="0E355BD8" w14:textId="77777777" w:rsidR="00BA215A" w:rsidRPr="00BA215A" w:rsidRDefault="00BA215A" w:rsidP="00BA215A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1346D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1F1513F7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ABA075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7650D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4E35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A215A" w:rsidRPr="00BA215A" w14:paraId="7A16C363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846" w:type="dxa"/>
            <w:vMerge/>
            <w:vAlign w:val="center"/>
          </w:tcPr>
          <w:p w14:paraId="3F111380" w14:textId="77777777" w:rsidR="00BA215A" w:rsidRPr="00BA215A" w:rsidRDefault="00BA215A" w:rsidP="00BA215A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5FB7B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52D5955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C8B578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6A126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F81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A215A" w:rsidRPr="00BA215A" w14:paraId="61D4ADB7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846" w:type="dxa"/>
            <w:vMerge w:val="restart"/>
            <w:vAlign w:val="center"/>
          </w:tcPr>
          <w:p w14:paraId="5652B0C3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研究经费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41629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万元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E2FD42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省教育厅划拨经费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910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万元</w:t>
            </w:r>
          </w:p>
        </w:tc>
      </w:tr>
      <w:tr w:rsidR="00BA215A" w:rsidRPr="00BA215A" w14:paraId="20FAA74B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37193CB1" w14:textId="77777777" w:rsidR="00BA215A" w:rsidRPr="00BA215A" w:rsidRDefault="00BA215A" w:rsidP="00BA215A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3A2BC3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ADD365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学校配套经费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7B0" w14:textId="77777777" w:rsidR="00BA215A" w:rsidRPr="00BA215A" w:rsidRDefault="00BA215A" w:rsidP="00BA215A">
            <w:pPr>
              <w:spacing w:before="120" w:line="420" w:lineRule="exact"/>
              <w:ind w:firstLineChars="500" w:firstLine="140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万元</w:t>
            </w:r>
          </w:p>
        </w:tc>
      </w:tr>
      <w:tr w:rsidR="00BA215A" w:rsidRPr="00BA215A" w14:paraId="00926A14" w14:textId="77777777" w:rsidTr="00AE5D2F">
        <w:tblPrEx>
          <w:tblCellMar>
            <w:left w:w="108" w:type="dxa"/>
            <w:right w:w="108" w:type="dxa"/>
          </w:tblCellMar>
        </w:tblPrEx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4AF09F3E" w14:textId="77777777" w:rsidR="00BA215A" w:rsidRPr="00BA215A" w:rsidRDefault="00BA215A" w:rsidP="00BA215A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19F3CE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AAD6FD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自筹经费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BE" w14:textId="77777777" w:rsidR="00BA215A" w:rsidRPr="00BA215A" w:rsidRDefault="00BA215A" w:rsidP="00BA215A">
            <w:pPr>
              <w:spacing w:before="120" w:line="420" w:lineRule="exact"/>
              <w:ind w:firstLineChars="500" w:firstLine="140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万元</w:t>
            </w:r>
          </w:p>
        </w:tc>
      </w:tr>
      <w:tr w:rsidR="00BA215A" w:rsidRPr="00BA215A" w14:paraId="6A7B793E" w14:textId="77777777" w:rsidTr="00AE5D2F">
        <w:tblPrEx>
          <w:tblCellMar>
            <w:left w:w="108" w:type="dxa"/>
            <w:right w:w="108" w:type="dxa"/>
          </w:tblCellMar>
        </w:tblPrEx>
        <w:trPr>
          <w:trHeight w:val="3231"/>
        </w:trPr>
        <w:tc>
          <w:tcPr>
            <w:tcW w:w="846" w:type="dxa"/>
            <w:vAlign w:val="center"/>
          </w:tcPr>
          <w:p w14:paraId="0BFC43E1" w14:textId="77777777" w:rsidR="00BA215A" w:rsidRPr="00BA215A" w:rsidRDefault="00BA215A" w:rsidP="00BA215A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21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4"/>
              </w:rPr>
              <w:t>项目经费支出情况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492" w14:textId="77777777" w:rsidR="00BA215A" w:rsidRPr="00BA215A" w:rsidRDefault="00BA215A" w:rsidP="00BA215A">
            <w:pPr>
              <w:spacing w:before="24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据实列出支出项目及支出经费明细。 </w:t>
            </w:r>
          </w:p>
          <w:p w14:paraId="051BD579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7D93875" w14:textId="77777777" w:rsidR="00BA215A" w:rsidRPr="00BA215A" w:rsidRDefault="00BA215A" w:rsidP="00BA215A">
            <w:pPr>
              <w:spacing w:beforeLines="10" w:before="31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0357AE82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5CE6813" w14:textId="77777777" w:rsidR="00BA215A" w:rsidRPr="00BA215A" w:rsidRDefault="00BA215A" w:rsidP="00BA215A">
            <w:pPr>
              <w:spacing w:before="120" w:line="420" w:lineRule="exact"/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学校财务部门（章）                  年     月    日</w:t>
            </w:r>
          </w:p>
        </w:tc>
      </w:tr>
      <w:tr w:rsidR="00BA215A" w:rsidRPr="00BA215A" w14:paraId="5C0F51F5" w14:textId="77777777" w:rsidTr="00AE5D2F">
        <w:tblPrEx>
          <w:tblCellMar>
            <w:left w:w="108" w:type="dxa"/>
            <w:right w:w="108" w:type="dxa"/>
          </w:tblCellMar>
        </w:tblPrEx>
        <w:trPr>
          <w:trHeight w:val="3994"/>
        </w:trPr>
        <w:tc>
          <w:tcPr>
            <w:tcW w:w="846" w:type="dxa"/>
            <w:vAlign w:val="center"/>
          </w:tcPr>
          <w:p w14:paraId="1DE71F49" w14:textId="77777777" w:rsidR="00BA215A" w:rsidRPr="00BA215A" w:rsidRDefault="00BA215A" w:rsidP="00BA215A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4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4"/>
              </w:rPr>
              <w:t>主持人所在部门审核意见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C3D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31ECD42" w14:textId="77777777" w:rsidR="00BA215A" w:rsidRPr="00BA215A" w:rsidRDefault="00BA215A" w:rsidP="00BA215A">
            <w:pPr>
              <w:spacing w:line="5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FB5226F" w14:textId="77777777" w:rsidR="00BA215A" w:rsidRPr="00BA215A" w:rsidRDefault="00BA215A" w:rsidP="00BA215A">
            <w:pPr>
              <w:tabs>
                <w:tab w:val="left" w:pos="2700"/>
              </w:tabs>
              <w:spacing w:line="560" w:lineRule="exact"/>
              <w:ind w:left="5880" w:hangingChars="2450" w:hanging="58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2F6E4C7" w14:textId="77777777" w:rsidR="00BA215A" w:rsidRPr="00BA215A" w:rsidRDefault="00BA215A" w:rsidP="00BA215A">
            <w:pPr>
              <w:tabs>
                <w:tab w:val="left" w:pos="2700"/>
              </w:tabs>
              <w:spacing w:beforeLines="50" w:before="156" w:line="560" w:lineRule="exact"/>
              <w:ind w:left="5880" w:hangingChars="2450" w:hanging="58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4B361B5" w14:textId="77777777" w:rsidR="00BA215A" w:rsidRPr="00BA215A" w:rsidRDefault="00BA215A" w:rsidP="00BA215A">
            <w:pPr>
              <w:tabs>
                <w:tab w:val="left" w:pos="2700"/>
              </w:tabs>
              <w:spacing w:line="560" w:lineRule="exact"/>
              <w:ind w:left="6860" w:hangingChars="2450" w:hanging="68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部门负责人签字：</w:t>
            </w:r>
            <w:r w:rsidRPr="00BA215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</w:t>
            </w:r>
            <w:r w:rsidRPr="00BA215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A215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（部门公章）</w:t>
            </w:r>
            <w:r w:rsidRPr="00BA215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</w:p>
          <w:p w14:paraId="20B85E88" w14:textId="77777777" w:rsidR="00BA215A" w:rsidRPr="00BA215A" w:rsidRDefault="00BA215A" w:rsidP="00BA215A">
            <w:pPr>
              <w:tabs>
                <w:tab w:val="left" w:pos="2700"/>
              </w:tabs>
              <w:spacing w:line="560" w:lineRule="exact"/>
              <w:ind w:firstLineChars="1700" w:firstLine="47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BA215A" w:rsidRPr="00BA215A" w14:paraId="41BE0D6C" w14:textId="77777777" w:rsidTr="00AE5D2F">
        <w:tblPrEx>
          <w:tblCellMar>
            <w:left w:w="108" w:type="dxa"/>
            <w:right w:w="108" w:type="dxa"/>
          </w:tblCellMar>
        </w:tblPrEx>
        <w:trPr>
          <w:trHeight w:val="6273"/>
        </w:trPr>
        <w:tc>
          <w:tcPr>
            <w:tcW w:w="846" w:type="dxa"/>
            <w:vAlign w:val="center"/>
          </w:tcPr>
          <w:p w14:paraId="52C819F1" w14:textId="77777777" w:rsidR="00BA215A" w:rsidRPr="00BA215A" w:rsidRDefault="00BA215A" w:rsidP="00BA215A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4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4"/>
              </w:rPr>
              <w:lastRenderedPageBreak/>
              <w:t>教改项目管理部门审核意见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8A4" w14:textId="77777777" w:rsidR="00BA215A" w:rsidRPr="00BA215A" w:rsidRDefault="00BA215A" w:rsidP="00BA215A">
            <w:pPr>
              <w:spacing w:line="3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重点审核项目是否按照计划完成研究工作，项目开题报告、中期报告、研究总报告及成果佐证材料是否完备，项目是否达到结题鉴定要求。</w:t>
            </w:r>
          </w:p>
          <w:p w14:paraId="20907078" w14:textId="77777777" w:rsidR="00BA215A" w:rsidRPr="00BA215A" w:rsidRDefault="00BA215A" w:rsidP="00BA215A">
            <w:pPr>
              <w:spacing w:line="560" w:lineRule="exact"/>
              <w:ind w:firstLineChars="2400" w:firstLine="672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0376CDB" w14:textId="77777777" w:rsidR="00BA215A" w:rsidRPr="00BA215A" w:rsidRDefault="00BA215A" w:rsidP="00BA215A">
            <w:pPr>
              <w:spacing w:line="560" w:lineRule="exact"/>
              <w:ind w:firstLineChars="2400" w:firstLine="672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957EF6A" w14:textId="77777777" w:rsidR="00BA215A" w:rsidRPr="00BA215A" w:rsidRDefault="00BA215A" w:rsidP="00BA215A">
            <w:pPr>
              <w:spacing w:line="560" w:lineRule="exact"/>
              <w:ind w:firstLineChars="2400" w:firstLine="672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D8897E3" w14:textId="77777777" w:rsidR="00BA215A" w:rsidRPr="00BA215A" w:rsidRDefault="00BA215A" w:rsidP="00BA215A">
            <w:pPr>
              <w:spacing w:line="5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0C37CC44" w14:textId="77777777" w:rsidR="00BA215A" w:rsidRPr="00BA215A" w:rsidRDefault="00BA215A" w:rsidP="00BA215A">
            <w:pPr>
              <w:spacing w:line="56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53A3F64A" w14:textId="77777777" w:rsidR="00BA215A" w:rsidRPr="00BA215A" w:rsidRDefault="00BA215A" w:rsidP="00BA215A">
            <w:pPr>
              <w:tabs>
                <w:tab w:val="left" w:pos="2700"/>
              </w:tabs>
              <w:spacing w:line="560" w:lineRule="exact"/>
              <w:ind w:left="6860" w:hangingChars="2450" w:hanging="68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部门负责人签字：</w:t>
            </w:r>
            <w:r w:rsidRPr="00BA215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</w:t>
            </w:r>
            <w:r w:rsidRPr="00BA215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（部门盖章）</w:t>
            </w:r>
            <w:r w:rsidRPr="00BA215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</w:p>
          <w:p w14:paraId="542C4774" w14:textId="77777777" w:rsidR="00BA215A" w:rsidRPr="00BA215A" w:rsidRDefault="00BA215A" w:rsidP="00BA215A">
            <w:pPr>
              <w:spacing w:before="120" w:line="420" w:lineRule="exact"/>
              <w:ind w:firstLineChars="1700" w:firstLine="47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BA215A" w:rsidRPr="00BA215A" w14:paraId="04416B26" w14:textId="77777777" w:rsidTr="00AE5D2F">
        <w:tblPrEx>
          <w:tblCellMar>
            <w:left w:w="108" w:type="dxa"/>
            <w:right w:w="108" w:type="dxa"/>
          </w:tblCellMar>
        </w:tblPrEx>
        <w:trPr>
          <w:trHeight w:val="5669"/>
        </w:trPr>
        <w:tc>
          <w:tcPr>
            <w:tcW w:w="846" w:type="dxa"/>
            <w:vAlign w:val="center"/>
          </w:tcPr>
          <w:p w14:paraId="3315D1BC" w14:textId="77777777" w:rsidR="00BA215A" w:rsidRPr="00BA215A" w:rsidRDefault="00BA215A" w:rsidP="00BA215A">
            <w:pPr>
              <w:spacing w:before="120"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4"/>
              </w:rPr>
              <w:t>单位审核意见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98B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34DB67F1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602F5859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35D3955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7A6D340A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A724C62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DE9230C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13F235DD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14:paraId="4E092318" w14:textId="77777777" w:rsidR="00BA215A" w:rsidRPr="00BA215A" w:rsidRDefault="00BA215A" w:rsidP="00BA215A">
            <w:pPr>
              <w:spacing w:before="120"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负责人签字：                  </w:t>
            </w:r>
            <w:r w:rsidRPr="00BA215A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     </w:t>
            </w:r>
            <w:r w:rsidRPr="00BA215A">
              <w:rPr>
                <w:rFonts w:ascii="仿宋_GB2312" w:eastAsia="仿宋_GB2312" w:hAnsi="宋体" w:cs="Times New Roman" w:hint="eastAsia"/>
                <w:sz w:val="28"/>
                <w:szCs w:val="24"/>
              </w:rPr>
              <w:t>（单位盖章）</w:t>
            </w:r>
          </w:p>
          <w:p w14:paraId="4F943851" w14:textId="77777777" w:rsidR="00BA215A" w:rsidRPr="00BA215A" w:rsidRDefault="00BA215A" w:rsidP="00BA215A">
            <w:pPr>
              <w:spacing w:before="120" w:line="420" w:lineRule="exact"/>
              <w:ind w:firstLineChars="1800" w:firstLine="50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BA215A"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   月     日</w:t>
            </w:r>
          </w:p>
        </w:tc>
      </w:tr>
    </w:tbl>
    <w:p w14:paraId="5CB83D9C" w14:textId="77777777" w:rsidR="00BA215A" w:rsidRPr="00BA215A" w:rsidRDefault="00BA215A" w:rsidP="00BA215A">
      <w:pPr>
        <w:spacing w:line="560" w:lineRule="exact"/>
        <w:rPr>
          <w:rFonts w:ascii="仿宋_GB2312" w:eastAsia="仿宋_GB2312" w:hAnsi="Times New Roman" w:cs="Times New Roman"/>
          <w:color w:val="000000"/>
          <w:sz w:val="32"/>
          <w:szCs w:val="21"/>
        </w:rPr>
      </w:pPr>
      <w:r w:rsidRPr="00BA215A">
        <w:rPr>
          <w:rFonts w:ascii="仿宋_GB2312" w:eastAsia="仿宋_GB2312" w:hAnsi="Times New Roman" w:cs="Times New Roman" w:hint="eastAsia"/>
          <w:color w:val="000000"/>
          <w:sz w:val="32"/>
          <w:szCs w:val="21"/>
        </w:rPr>
        <w:t>注：表格</w:t>
      </w:r>
      <w:proofErr w:type="gramStart"/>
      <w:r w:rsidRPr="00BA215A">
        <w:rPr>
          <w:rFonts w:ascii="仿宋_GB2312" w:eastAsia="仿宋_GB2312" w:hAnsi="Times New Roman" w:cs="Times New Roman" w:hint="eastAsia"/>
          <w:color w:val="000000"/>
          <w:sz w:val="32"/>
          <w:szCs w:val="21"/>
        </w:rPr>
        <w:t>不够可</w:t>
      </w:r>
      <w:proofErr w:type="gramEnd"/>
      <w:r w:rsidRPr="00BA215A">
        <w:rPr>
          <w:rFonts w:ascii="仿宋_GB2312" w:eastAsia="仿宋_GB2312" w:hAnsi="Times New Roman" w:cs="Times New Roman" w:hint="eastAsia"/>
          <w:color w:val="000000"/>
          <w:sz w:val="32"/>
          <w:szCs w:val="21"/>
        </w:rPr>
        <w:t>另附纸</w:t>
      </w:r>
    </w:p>
    <w:p w14:paraId="4F5F4638" w14:textId="77777777" w:rsidR="00195BE3" w:rsidRDefault="00195BE3"/>
    <w:sectPr w:rsidR="0019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68B8" w14:textId="77777777" w:rsidR="00877410" w:rsidRDefault="00877410" w:rsidP="00BA215A">
      <w:r>
        <w:separator/>
      </w:r>
    </w:p>
  </w:endnote>
  <w:endnote w:type="continuationSeparator" w:id="0">
    <w:p w14:paraId="2120F048" w14:textId="77777777" w:rsidR="00877410" w:rsidRDefault="00877410" w:rsidP="00BA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3586" w14:textId="77777777" w:rsidR="00877410" w:rsidRDefault="00877410" w:rsidP="00BA215A">
      <w:r>
        <w:separator/>
      </w:r>
    </w:p>
  </w:footnote>
  <w:footnote w:type="continuationSeparator" w:id="0">
    <w:p w14:paraId="39C043FD" w14:textId="77777777" w:rsidR="00877410" w:rsidRDefault="00877410" w:rsidP="00BA2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E4"/>
    <w:rsid w:val="00157AE4"/>
    <w:rsid w:val="00195BE3"/>
    <w:rsid w:val="00877410"/>
    <w:rsid w:val="00BA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EE8C7F-6215-4233-8828-7D22712B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1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1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2024-08-01T03:04:00Z</dcterms:created>
  <dcterms:modified xsi:type="dcterms:W3CDTF">2024-08-01T03:04:00Z</dcterms:modified>
</cp:coreProperties>
</file>